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6129" w14:textId="77777777" w:rsidR="00524508" w:rsidRDefault="00524508" w:rsidP="00D761F0">
      <w:pPr>
        <w:jc w:val="center"/>
        <w:rPr>
          <w:b/>
          <w:sz w:val="22"/>
          <w:szCs w:val="22"/>
        </w:rPr>
      </w:pPr>
    </w:p>
    <w:p w14:paraId="49BAEA92" w14:textId="77777777" w:rsidR="00524508" w:rsidRDefault="00524508" w:rsidP="00D761F0">
      <w:pPr>
        <w:jc w:val="center"/>
        <w:rPr>
          <w:b/>
          <w:sz w:val="22"/>
          <w:szCs w:val="22"/>
        </w:rPr>
      </w:pPr>
    </w:p>
    <w:p w14:paraId="16A9B863" w14:textId="36504A24" w:rsidR="00524508" w:rsidRDefault="00524508" w:rsidP="00524508">
      <w:pPr>
        <w:rPr>
          <w:b/>
          <w:sz w:val="22"/>
          <w:szCs w:val="22"/>
        </w:rPr>
      </w:pPr>
      <w:r>
        <w:rPr>
          <w:noProof/>
          <w:sz w:val="16"/>
          <w:szCs w:val="16"/>
        </w:rPr>
        <w:drawing>
          <wp:inline distT="0" distB="0" distL="0" distR="0" wp14:anchorId="18A106AB" wp14:editId="308E8C89">
            <wp:extent cx="1379220" cy="1318260"/>
            <wp:effectExtent l="0" t="0" r="0" b="0"/>
            <wp:docPr id="148163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7F54" w14:textId="77777777" w:rsidR="00524508" w:rsidRDefault="00524508" w:rsidP="00D761F0">
      <w:pPr>
        <w:jc w:val="center"/>
        <w:rPr>
          <w:b/>
          <w:sz w:val="22"/>
          <w:szCs w:val="22"/>
        </w:rPr>
      </w:pPr>
    </w:p>
    <w:p w14:paraId="45A1E99B" w14:textId="77777777" w:rsidR="00C12A8A" w:rsidRDefault="00C12A8A" w:rsidP="00D761F0">
      <w:pPr>
        <w:jc w:val="center"/>
        <w:rPr>
          <w:b/>
          <w:sz w:val="22"/>
          <w:szCs w:val="22"/>
        </w:rPr>
      </w:pPr>
    </w:p>
    <w:p w14:paraId="5F95499A" w14:textId="77777777" w:rsidR="00C12A8A" w:rsidRDefault="00C12A8A" w:rsidP="00D761F0">
      <w:pPr>
        <w:jc w:val="center"/>
        <w:rPr>
          <w:b/>
          <w:sz w:val="22"/>
          <w:szCs w:val="22"/>
        </w:rPr>
      </w:pPr>
    </w:p>
    <w:p w14:paraId="45DF0A75" w14:textId="77777777" w:rsidR="00524508" w:rsidRDefault="00524508" w:rsidP="00D761F0">
      <w:pPr>
        <w:jc w:val="center"/>
        <w:rPr>
          <w:b/>
          <w:sz w:val="22"/>
          <w:szCs w:val="22"/>
        </w:rPr>
      </w:pPr>
    </w:p>
    <w:p w14:paraId="68FEE16F" w14:textId="1EEEAFE8" w:rsidR="00D761F0" w:rsidRPr="005033A0" w:rsidRDefault="00D761F0" w:rsidP="00D761F0">
      <w:pPr>
        <w:jc w:val="center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t>PÓŁKOLONIE LETNIE 2025</w:t>
      </w:r>
    </w:p>
    <w:p w14:paraId="3467DC53" w14:textId="71AB309F" w:rsidR="00D761F0" w:rsidRPr="005033A0" w:rsidRDefault="00D761F0" w:rsidP="00D761F0">
      <w:pPr>
        <w:jc w:val="center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t xml:space="preserve">SPĘDZAMY CZAS ZDROWO – TURYSTYCZNIE </w:t>
      </w:r>
      <w:r w:rsidRPr="005033A0">
        <w:rPr>
          <w:b/>
          <w:sz w:val="22"/>
          <w:szCs w:val="22"/>
        </w:rPr>
        <w:br/>
        <w:t>I SPORTOWO</w:t>
      </w:r>
    </w:p>
    <w:p w14:paraId="485F76A6" w14:textId="77777777" w:rsidR="00D761F0" w:rsidRPr="005033A0" w:rsidRDefault="00D761F0" w:rsidP="00AE7C12">
      <w:pPr>
        <w:rPr>
          <w:sz w:val="22"/>
          <w:szCs w:val="22"/>
        </w:rPr>
      </w:pPr>
    </w:p>
    <w:p w14:paraId="1157A8A2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6AECF8A9" w14:textId="77777777" w:rsidR="00D761F0" w:rsidRPr="005033A0" w:rsidRDefault="00D761F0" w:rsidP="00D761F0">
      <w:pPr>
        <w:jc w:val="both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t>Dane na temat podmiotu realizującego półkolonie:</w:t>
      </w:r>
    </w:p>
    <w:p w14:paraId="200C52DF" w14:textId="77777777" w:rsidR="00D761F0" w:rsidRPr="005033A0" w:rsidRDefault="00D761F0" w:rsidP="00D761F0">
      <w:pPr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6954"/>
      </w:tblGrid>
      <w:tr w:rsidR="00D761F0" w:rsidRPr="005033A0" w14:paraId="337CE491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40902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Pełna nazwa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5CF4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Stowarzyszenie Przyjaciół SP28-SERCE NA DŁONI</w:t>
            </w:r>
          </w:p>
        </w:tc>
      </w:tr>
      <w:tr w:rsidR="00D761F0" w:rsidRPr="005033A0" w14:paraId="56996A1F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9660A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Ulica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85E4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ul. Armii Krajowej 40</w:t>
            </w:r>
          </w:p>
        </w:tc>
      </w:tr>
      <w:tr w:rsidR="00D761F0" w:rsidRPr="005033A0" w14:paraId="766C074B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0F7C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Kod pocztowy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FB49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41-909</w:t>
            </w:r>
          </w:p>
        </w:tc>
      </w:tr>
      <w:tr w:rsidR="00D761F0" w:rsidRPr="005033A0" w14:paraId="3D5F401D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B80A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Miejscowość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31C5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Bytom</w:t>
            </w:r>
          </w:p>
        </w:tc>
      </w:tr>
      <w:tr w:rsidR="00D761F0" w:rsidRPr="005033A0" w14:paraId="1D6592BE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B6198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Województwo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BB84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śląskie</w:t>
            </w:r>
          </w:p>
        </w:tc>
      </w:tr>
      <w:tr w:rsidR="00D761F0" w:rsidRPr="005033A0" w14:paraId="7358CCD6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4A0E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Telefon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DC6C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32 286-25-24</w:t>
            </w:r>
          </w:p>
        </w:tc>
      </w:tr>
      <w:tr w:rsidR="00D761F0" w:rsidRPr="005033A0" w14:paraId="0DF87FF6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1106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Fax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E094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761F0" w:rsidRPr="005033A0" w14:paraId="059B2B88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ACF4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E-mail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C30B" w14:textId="77777777" w:rsidR="00D761F0" w:rsidRPr="005033A0" w:rsidRDefault="00D761F0" w:rsidP="00570DD2">
            <w:pPr>
              <w:snapToGrid w:val="0"/>
              <w:spacing w:line="480" w:lineRule="auto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sndbytomgmail.com</w:t>
            </w:r>
          </w:p>
        </w:tc>
      </w:tr>
      <w:tr w:rsidR="00D761F0" w:rsidRPr="005033A0" w14:paraId="76220894" w14:textId="77777777" w:rsidTr="00570DD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AC2A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Strona www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A418" w14:textId="77777777" w:rsidR="00D761F0" w:rsidRPr="005033A0" w:rsidRDefault="00D761F0" w:rsidP="00570DD2">
            <w:pPr>
              <w:snapToGrid w:val="0"/>
              <w:jc w:val="both"/>
              <w:rPr>
                <w:sz w:val="22"/>
                <w:szCs w:val="22"/>
              </w:rPr>
            </w:pPr>
            <w:r w:rsidRPr="005033A0">
              <w:rPr>
                <w:sz w:val="22"/>
                <w:szCs w:val="22"/>
              </w:rPr>
              <w:t>sndbytom.pl</w:t>
            </w:r>
          </w:p>
        </w:tc>
      </w:tr>
    </w:tbl>
    <w:p w14:paraId="2EE369BD" w14:textId="77777777" w:rsidR="00D761F0" w:rsidRPr="005033A0" w:rsidRDefault="00D761F0" w:rsidP="00D761F0">
      <w:pPr>
        <w:jc w:val="both"/>
        <w:rPr>
          <w:b/>
          <w:sz w:val="22"/>
          <w:szCs w:val="22"/>
        </w:rPr>
      </w:pPr>
    </w:p>
    <w:p w14:paraId="655C534C" w14:textId="77777777" w:rsidR="00D761F0" w:rsidRPr="005033A0" w:rsidRDefault="00D761F0" w:rsidP="00D761F0">
      <w:pPr>
        <w:jc w:val="both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t>Opis programu, cel i uzasadnienie</w:t>
      </w:r>
    </w:p>
    <w:p w14:paraId="21F46A12" w14:textId="77777777" w:rsidR="00D761F0" w:rsidRPr="005033A0" w:rsidRDefault="00D761F0" w:rsidP="00D761F0">
      <w:pPr>
        <w:rPr>
          <w:sz w:val="22"/>
          <w:szCs w:val="22"/>
        </w:rPr>
      </w:pPr>
    </w:p>
    <w:p w14:paraId="3895F7C0" w14:textId="0F609A72" w:rsidR="00D761F0" w:rsidRPr="005033A0" w:rsidRDefault="00D761F0" w:rsidP="00D761F0">
      <w:pPr>
        <w:rPr>
          <w:sz w:val="22"/>
          <w:szCs w:val="22"/>
        </w:rPr>
      </w:pPr>
      <w:r w:rsidRPr="005033A0">
        <w:rPr>
          <w:sz w:val="22"/>
          <w:szCs w:val="22"/>
        </w:rPr>
        <w:t>Pomysłodawcą i organizatorem jest Stowarzyszenie Przyjaciół SP28 -SERCE NA DŁONI, które poprzez realizację wypoczynku dzieci w czasie  wakacji letnich realizuje swoje cele statutowe:</w:t>
      </w:r>
    </w:p>
    <w:p w14:paraId="6C4E57F7" w14:textId="77777777" w:rsidR="00D761F0" w:rsidRPr="005033A0" w:rsidRDefault="00D761F0" w:rsidP="00D761F0">
      <w:pPr>
        <w:numPr>
          <w:ilvl w:val="0"/>
          <w:numId w:val="3"/>
        </w:numPr>
        <w:suppressAutoHyphens w:val="0"/>
        <w:ind w:left="709" w:hanging="283"/>
        <w:jc w:val="both"/>
        <w:rPr>
          <w:bCs/>
          <w:sz w:val="22"/>
          <w:szCs w:val="22"/>
        </w:rPr>
      </w:pPr>
      <w:r w:rsidRPr="005033A0">
        <w:rPr>
          <w:bCs/>
          <w:sz w:val="22"/>
          <w:szCs w:val="22"/>
        </w:rPr>
        <w:t xml:space="preserve">inicjowanie organizowania form wypoczynku i organizacji czasu pozaszkolnego w szkole i poza nią </w:t>
      </w:r>
      <w:r w:rsidRPr="005033A0">
        <w:rPr>
          <w:color w:val="000000"/>
          <w:sz w:val="22"/>
          <w:szCs w:val="22"/>
        </w:rPr>
        <w:t>poprzez:</w:t>
      </w:r>
    </w:p>
    <w:p w14:paraId="1491890F" w14:textId="77777777" w:rsidR="00D761F0" w:rsidRPr="005033A0" w:rsidRDefault="00D761F0" w:rsidP="00D761F0">
      <w:pPr>
        <w:pStyle w:val="Akapitzlist"/>
        <w:ind w:left="786"/>
        <w:jc w:val="both"/>
        <w:rPr>
          <w:color w:val="000000"/>
          <w:sz w:val="22"/>
          <w:szCs w:val="22"/>
        </w:rPr>
      </w:pPr>
      <w:r w:rsidRPr="005033A0">
        <w:rPr>
          <w:bCs/>
          <w:sz w:val="22"/>
          <w:szCs w:val="22"/>
        </w:rPr>
        <w:t>-</w:t>
      </w:r>
      <w:r w:rsidRPr="005033A0">
        <w:rPr>
          <w:color w:val="000000"/>
          <w:sz w:val="22"/>
          <w:szCs w:val="22"/>
        </w:rPr>
        <w:t xml:space="preserve"> organizowanie i finansowanie warsztatów twórczych, zajęć plastycznych, muzycznych, teatralnych, kulturalnych, filmowych, sportowych</w:t>
      </w:r>
    </w:p>
    <w:p w14:paraId="2E43AE56" w14:textId="77777777" w:rsidR="00D761F0" w:rsidRPr="005033A0" w:rsidRDefault="00D761F0" w:rsidP="00D761F0">
      <w:pPr>
        <w:pStyle w:val="Akapitzlist"/>
        <w:ind w:left="786"/>
        <w:jc w:val="both"/>
        <w:rPr>
          <w:color w:val="000000"/>
          <w:sz w:val="22"/>
          <w:szCs w:val="22"/>
        </w:rPr>
      </w:pPr>
      <w:r w:rsidRPr="005033A0">
        <w:rPr>
          <w:bCs/>
          <w:sz w:val="22"/>
          <w:szCs w:val="22"/>
        </w:rPr>
        <w:t>-</w:t>
      </w:r>
      <w:r w:rsidRPr="005033A0">
        <w:rPr>
          <w:color w:val="000000"/>
          <w:sz w:val="22"/>
          <w:szCs w:val="22"/>
        </w:rPr>
        <w:t xml:space="preserve"> włączanie lokalnego środowiska w akcje promowane przez Stowarzyszenie.</w:t>
      </w:r>
    </w:p>
    <w:p w14:paraId="7583E152" w14:textId="77777777" w:rsidR="00D761F0" w:rsidRPr="005033A0" w:rsidRDefault="00D761F0" w:rsidP="00D761F0">
      <w:pPr>
        <w:numPr>
          <w:ilvl w:val="0"/>
          <w:numId w:val="3"/>
        </w:numPr>
        <w:suppressAutoHyphens w:val="0"/>
        <w:jc w:val="both"/>
        <w:rPr>
          <w:bCs/>
          <w:sz w:val="22"/>
          <w:szCs w:val="22"/>
        </w:rPr>
      </w:pPr>
      <w:r w:rsidRPr="005033A0">
        <w:rPr>
          <w:bCs/>
          <w:sz w:val="22"/>
          <w:szCs w:val="22"/>
        </w:rPr>
        <w:t>Działania na rzecz ochrony i promocji zdrowia w szczególności zapobieganie patologiom społecznym poprzez krzewienie kultury fizycznej i sportu poprzez:</w:t>
      </w:r>
    </w:p>
    <w:p w14:paraId="5F67FCF3" w14:textId="77777777" w:rsidR="00D761F0" w:rsidRPr="005033A0" w:rsidRDefault="00D761F0" w:rsidP="00D761F0">
      <w:pPr>
        <w:pStyle w:val="Akapitzlist"/>
        <w:ind w:left="786"/>
        <w:jc w:val="both"/>
        <w:rPr>
          <w:bCs/>
          <w:sz w:val="22"/>
          <w:szCs w:val="22"/>
        </w:rPr>
      </w:pPr>
      <w:r w:rsidRPr="005033A0">
        <w:rPr>
          <w:color w:val="000000"/>
          <w:sz w:val="22"/>
          <w:szCs w:val="22"/>
        </w:rPr>
        <w:t xml:space="preserve">- </w:t>
      </w:r>
      <w:r w:rsidRPr="005033A0">
        <w:rPr>
          <w:bCs/>
          <w:sz w:val="22"/>
          <w:szCs w:val="22"/>
        </w:rPr>
        <w:t>organizowanie i współfinansowanie imprez sportowych</w:t>
      </w:r>
    </w:p>
    <w:p w14:paraId="335FE15A" w14:textId="77777777" w:rsidR="00D761F0" w:rsidRPr="005033A0" w:rsidRDefault="00D761F0" w:rsidP="00D761F0">
      <w:pPr>
        <w:pStyle w:val="Akapitzlist"/>
        <w:ind w:left="786"/>
        <w:jc w:val="both"/>
        <w:rPr>
          <w:bCs/>
          <w:sz w:val="22"/>
          <w:szCs w:val="22"/>
        </w:rPr>
      </w:pPr>
      <w:r w:rsidRPr="005033A0">
        <w:rPr>
          <w:bCs/>
          <w:sz w:val="22"/>
          <w:szCs w:val="22"/>
        </w:rPr>
        <w:t>- wspieranie i upowszechnianie kultury fizycznej</w:t>
      </w:r>
    </w:p>
    <w:p w14:paraId="005502D4" w14:textId="77777777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b/>
          <w:sz w:val="22"/>
          <w:szCs w:val="22"/>
        </w:rPr>
        <w:tab/>
      </w:r>
    </w:p>
    <w:p w14:paraId="585A3D48" w14:textId="2C31D141" w:rsidR="00D761F0" w:rsidRPr="005033A0" w:rsidRDefault="00D761F0" w:rsidP="00D761F0">
      <w:pPr>
        <w:ind w:firstLine="708"/>
        <w:jc w:val="both"/>
        <w:rPr>
          <w:sz w:val="22"/>
          <w:szCs w:val="22"/>
        </w:rPr>
      </w:pPr>
      <w:r w:rsidRPr="005033A0">
        <w:rPr>
          <w:sz w:val="22"/>
          <w:szCs w:val="22"/>
        </w:rPr>
        <w:t xml:space="preserve">Podstawowym celem programu jest zagospodarowanie dzieciom czasu w na początku wakacji letnich poprzez dostarczanie radości i nowych doświadczeń, stwarzanie przestrzeni do eksplorowania i rozwijania wyobraźni, organizowanie procesu twórczego, rozbudzanie ciekawości świata, edukację poza ławką szkolną, rozwijanie sprawności fizycznych i poznawczych, a także budowanie pozytywnych relacji społecznych i środowiskowych. </w:t>
      </w:r>
    </w:p>
    <w:p w14:paraId="6A51AC6D" w14:textId="450FDE69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Program odpowiada potrzebom środowiska w zakresie wyrównywania szans dzieci w rozwoju emocjonalnym, edukacyjnym, poznawaniu własnej wartości, uzdolnień, rozwijaniu umiejętności komunikacyjnych oraz pracy zespołowej, stymulowanie rozwoju dzieci poprzez różnorodne działania. Program pomoże rozpoznać indywidualne zdolności, talenty i mocne strony każdego uczestnika, będzie wspierał w rozumieniu i przeżywaniu pozytywnych wartości oraz pomagał w budowaniu pożądanych postaw społecznych. Aktywny wypoczynek poprzez zajęcia prowadzone w zdrowych i bezpiecznych warunkach wpłynie pozytywnie na jakość funkcjonowania dzieci.</w:t>
      </w:r>
    </w:p>
    <w:p w14:paraId="5A50C9B5" w14:textId="0A2A7089" w:rsidR="00D761F0" w:rsidRDefault="00D761F0" w:rsidP="00D761F0">
      <w:pPr>
        <w:jc w:val="both"/>
        <w:rPr>
          <w:sz w:val="22"/>
          <w:szCs w:val="22"/>
        </w:rPr>
      </w:pPr>
    </w:p>
    <w:p w14:paraId="44BEA3A1" w14:textId="77777777" w:rsidR="00C12A8A" w:rsidRDefault="00C12A8A" w:rsidP="00D761F0">
      <w:pPr>
        <w:jc w:val="both"/>
        <w:rPr>
          <w:sz w:val="22"/>
          <w:szCs w:val="22"/>
        </w:rPr>
      </w:pPr>
    </w:p>
    <w:p w14:paraId="47FA0896" w14:textId="77777777" w:rsidR="00C12A8A" w:rsidRDefault="00C12A8A" w:rsidP="00D761F0">
      <w:pPr>
        <w:jc w:val="both"/>
        <w:rPr>
          <w:sz w:val="22"/>
          <w:szCs w:val="22"/>
        </w:rPr>
      </w:pPr>
    </w:p>
    <w:p w14:paraId="4934D3D3" w14:textId="77777777" w:rsidR="00C12A8A" w:rsidRDefault="00C12A8A" w:rsidP="00D761F0">
      <w:pPr>
        <w:jc w:val="both"/>
        <w:rPr>
          <w:sz w:val="22"/>
          <w:szCs w:val="22"/>
        </w:rPr>
      </w:pPr>
    </w:p>
    <w:p w14:paraId="7DA81BCD" w14:textId="77777777" w:rsidR="00C12A8A" w:rsidRPr="005033A0" w:rsidRDefault="00C12A8A" w:rsidP="00D761F0">
      <w:pPr>
        <w:jc w:val="both"/>
        <w:rPr>
          <w:sz w:val="22"/>
          <w:szCs w:val="22"/>
        </w:rPr>
      </w:pPr>
    </w:p>
    <w:p w14:paraId="6857051C" w14:textId="77777777" w:rsidR="00D761F0" w:rsidRPr="005033A0" w:rsidRDefault="00D761F0" w:rsidP="00D761F0">
      <w:pPr>
        <w:jc w:val="both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lastRenderedPageBreak/>
        <w:t>Głównymi celami programu są:</w:t>
      </w:r>
    </w:p>
    <w:p w14:paraId="6D6BF3A3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616EA6B4" w14:textId="1745C3AA" w:rsidR="00D761F0" w:rsidRPr="005033A0" w:rsidRDefault="00D761F0" w:rsidP="00D761F0">
      <w:pPr>
        <w:numPr>
          <w:ilvl w:val="0"/>
          <w:numId w:val="2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Stworzenie warunków do aktywnego i zdrowego wypoczynku na świeżym powietrzu dla grupy dzieci, która nie wyjechała jeszcze na wakacje.</w:t>
      </w:r>
    </w:p>
    <w:p w14:paraId="6CFE3635" w14:textId="77777777" w:rsidR="00D761F0" w:rsidRPr="005033A0" w:rsidRDefault="00D761F0" w:rsidP="00D761F0">
      <w:pPr>
        <w:numPr>
          <w:ilvl w:val="0"/>
          <w:numId w:val="2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Zapewnieniu opieki dzieciom w okresie wolnym od zajęć lekcyjnych.</w:t>
      </w:r>
    </w:p>
    <w:p w14:paraId="6F7281E4" w14:textId="77777777" w:rsidR="00D761F0" w:rsidRPr="005033A0" w:rsidRDefault="00D761F0" w:rsidP="00D761F0">
      <w:pPr>
        <w:numPr>
          <w:ilvl w:val="0"/>
          <w:numId w:val="2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Wskazanie alternatywnych form spędzania wolnego czasu.</w:t>
      </w:r>
    </w:p>
    <w:p w14:paraId="16EE04BD" w14:textId="77777777" w:rsidR="00D761F0" w:rsidRPr="005033A0" w:rsidRDefault="00D761F0" w:rsidP="00D761F0">
      <w:pPr>
        <w:numPr>
          <w:ilvl w:val="0"/>
          <w:numId w:val="2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Podwyższenie samooceny uczestników poprzez odkrywanie i rozwijanie naturalnych talentów w aktywnych zajęciach warsztatowych.</w:t>
      </w:r>
    </w:p>
    <w:p w14:paraId="44387258" w14:textId="53E919C5" w:rsidR="00D761F0" w:rsidRPr="005033A0" w:rsidRDefault="00D761F0" w:rsidP="00D761F0">
      <w:pPr>
        <w:numPr>
          <w:ilvl w:val="0"/>
          <w:numId w:val="2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 xml:space="preserve">Rozbudzanie ciekawości świata, rozwijanie sprawności fizycznych i poznawczych, a także budowanie pozytywnych relacji społecznych </w:t>
      </w:r>
      <w:r w:rsidR="00524508">
        <w:rPr>
          <w:sz w:val="22"/>
          <w:szCs w:val="22"/>
        </w:rPr>
        <w:t xml:space="preserve"> </w:t>
      </w:r>
      <w:r w:rsidRPr="005033A0">
        <w:rPr>
          <w:sz w:val="22"/>
          <w:szCs w:val="22"/>
        </w:rPr>
        <w:t>i środowiskowych.</w:t>
      </w:r>
    </w:p>
    <w:p w14:paraId="44876FD6" w14:textId="77777777" w:rsidR="00D761F0" w:rsidRPr="005033A0" w:rsidRDefault="00D761F0" w:rsidP="00D761F0">
      <w:pPr>
        <w:numPr>
          <w:ilvl w:val="0"/>
          <w:numId w:val="2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Podnoszenie poziomu wiedzy dzieci o otaczającym świecie.</w:t>
      </w:r>
    </w:p>
    <w:p w14:paraId="1ADA44BA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428B6132" w14:textId="77777777" w:rsidR="00D761F0" w:rsidRPr="005033A0" w:rsidRDefault="00D761F0" w:rsidP="00D761F0">
      <w:pPr>
        <w:jc w:val="both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t>Cele profilaktyczne i terapeutyczne programu:</w:t>
      </w:r>
    </w:p>
    <w:p w14:paraId="781C9BE5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7C958D22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Propagowanie zdrowego stylu życia oraz aktywnych form spędzania czasy wolnego,</w:t>
      </w:r>
    </w:p>
    <w:p w14:paraId="105455C1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Promowanie rywalizacji z zachowaniem zasady fair play,</w:t>
      </w:r>
    </w:p>
    <w:p w14:paraId="0E6A7F18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Kształtowanie umiejętności współdziałania i współpracy w zespole,</w:t>
      </w:r>
    </w:p>
    <w:p w14:paraId="269A751E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Rozwijanie umiejętności psychospołecznych dzieci i młodzieży, w tym umiejętności radzenia sobie z negatywnymi emocjami,</w:t>
      </w:r>
    </w:p>
    <w:p w14:paraId="0E8BB89F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Kształtowania pozytywnej samooceny i pozytywnego obrazu siebie,</w:t>
      </w:r>
    </w:p>
    <w:p w14:paraId="2136727F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Rozwijanie postaw aktywności i kreatywności wśród uczestników,</w:t>
      </w:r>
    </w:p>
    <w:p w14:paraId="40D33798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Poprawa warunków sprzyjających nawiązywaniu kontaktów w grupach rówieśniczych,</w:t>
      </w:r>
    </w:p>
    <w:p w14:paraId="0208AAAC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Kształtowanie u dzieci i młodzieży postaw akceptacji i tolerancji oraz poszanowania praw innych,</w:t>
      </w:r>
    </w:p>
    <w:p w14:paraId="218843E8" w14:textId="77777777" w:rsidR="00D761F0" w:rsidRPr="005033A0" w:rsidRDefault="00D761F0" w:rsidP="00D761F0">
      <w:pPr>
        <w:numPr>
          <w:ilvl w:val="0"/>
          <w:numId w:val="4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Wzbogacenie oferty pozaszkolnych zajęć.</w:t>
      </w:r>
    </w:p>
    <w:p w14:paraId="71C22E6F" w14:textId="0E357DDD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 </w:t>
      </w:r>
    </w:p>
    <w:p w14:paraId="417C4532" w14:textId="7E5710E0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Odbiorcami programu są dzieci w wieku 7 – 14 lat mieszkające w dzielnicy Bytomia – Łagiewnikach, w szczególności będące uczniami Szkoły Podstawowej nr 28 im. Królowej Jadwigi w Bytomiu.</w:t>
      </w:r>
    </w:p>
    <w:p w14:paraId="1A96E1F4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296703D1" w14:textId="77777777" w:rsidR="00D761F0" w:rsidRPr="005033A0" w:rsidRDefault="00D761F0" w:rsidP="00D761F0">
      <w:pPr>
        <w:jc w:val="both"/>
        <w:rPr>
          <w:b/>
          <w:sz w:val="22"/>
          <w:szCs w:val="22"/>
        </w:rPr>
      </w:pPr>
      <w:r w:rsidRPr="005033A0">
        <w:rPr>
          <w:b/>
          <w:sz w:val="22"/>
          <w:szCs w:val="22"/>
        </w:rPr>
        <w:t>Czas trwania programu:</w:t>
      </w:r>
    </w:p>
    <w:p w14:paraId="700A28E9" w14:textId="231D42D1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30.06.</w:t>
      </w:r>
      <w:r w:rsidR="003F45F4" w:rsidRPr="005033A0">
        <w:rPr>
          <w:sz w:val="22"/>
          <w:szCs w:val="22"/>
        </w:rPr>
        <w:t>2025r. – 11.07.2025r.</w:t>
      </w:r>
    </w:p>
    <w:p w14:paraId="50D0777E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6884F88F" w14:textId="55612A17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b/>
          <w:sz w:val="22"/>
          <w:szCs w:val="22"/>
        </w:rPr>
        <w:t>Ilość uczestników:</w:t>
      </w:r>
      <w:r w:rsidR="003F45F4" w:rsidRPr="005033A0">
        <w:rPr>
          <w:b/>
          <w:sz w:val="22"/>
          <w:szCs w:val="22"/>
        </w:rPr>
        <w:t xml:space="preserve"> </w:t>
      </w:r>
      <w:r w:rsidR="003F45F4" w:rsidRPr="005033A0">
        <w:rPr>
          <w:sz w:val="22"/>
          <w:szCs w:val="22"/>
        </w:rPr>
        <w:t>40</w:t>
      </w:r>
      <w:r w:rsidRPr="005033A0">
        <w:rPr>
          <w:sz w:val="22"/>
          <w:szCs w:val="22"/>
        </w:rPr>
        <w:t xml:space="preserve"> uczestników</w:t>
      </w:r>
      <w:r w:rsidR="003F45F4" w:rsidRPr="005033A0">
        <w:rPr>
          <w:sz w:val="22"/>
          <w:szCs w:val="22"/>
        </w:rPr>
        <w:t>, 2 wychowawców i 2 wolontariuszy, ratownik, higienistka szkolna</w:t>
      </w:r>
      <w:r w:rsidRPr="005033A0">
        <w:rPr>
          <w:sz w:val="22"/>
          <w:szCs w:val="22"/>
        </w:rPr>
        <w:t>.</w:t>
      </w:r>
    </w:p>
    <w:p w14:paraId="50407358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3697D9F0" w14:textId="0E8EF6B3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b/>
          <w:sz w:val="22"/>
          <w:szCs w:val="22"/>
        </w:rPr>
        <w:t>Miejsce realizacji:</w:t>
      </w:r>
      <w:r w:rsidRPr="005033A0">
        <w:rPr>
          <w:sz w:val="22"/>
          <w:szCs w:val="22"/>
        </w:rPr>
        <w:t xml:space="preserve"> Szkoł</w:t>
      </w:r>
      <w:r w:rsidR="003F45F4" w:rsidRPr="005033A0">
        <w:rPr>
          <w:sz w:val="22"/>
          <w:szCs w:val="22"/>
        </w:rPr>
        <w:t>a</w:t>
      </w:r>
      <w:r w:rsidRPr="005033A0">
        <w:rPr>
          <w:sz w:val="22"/>
          <w:szCs w:val="22"/>
        </w:rPr>
        <w:t xml:space="preserve"> Podstawow</w:t>
      </w:r>
      <w:r w:rsidR="003F45F4" w:rsidRPr="005033A0">
        <w:rPr>
          <w:sz w:val="22"/>
          <w:szCs w:val="22"/>
        </w:rPr>
        <w:t>a</w:t>
      </w:r>
      <w:r w:rsidRPr="005033A0">
        <w:rPr>
          <w:sz w:val="22"/>
          <w:szCs w:val="22"/>
        </w:rPr>
        <w:t xml:space="preserve"> nr 28 w Bytomiu</w:t>
      </w:r>
    </w:p>
    <w:p w14:paraId="7A90AF77" w14:textId="77777777" w:rsidR="00D761F0" w:rsidRPr="005033A0" w:rsidRDefault="00D761F0" w:rsidP="00D761F0">
      <w:pPr>
        <w:jc w:val="both"/>
        <w:rPr>
          <w:sz w:val="22"/>
          <w:szCs w:val="22"/>
        </w:rPr>
      </w:pPr>
    </w:p>
    <w:p w14:paraId="1BA85BEC" w14:textId="77777777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Realizatorzy programu to doświadczeni pedagodzy i nauczyciele.</w:t>
      </w:r>
    </w:p>
    <w:p w14:paraId="080A6B4A" w14:textId="6613E005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W ramach programu zostaną zastosowane wobec uczestników działania edukacyjne oparte na zabawie, twórczym działaniu, terapeutyczne i profilaktyczne.</w:t>
      </w:r>
      <w:r w:rsidR="003F45F4" w:rsidRPr="005033A0">
        <w:rPr>
          <w:sz w:val="22"/>
          <w:szCs w:val="22"/>
        </w:rPr>
        <w:t xml:space="preserve"> Półkolonie będą oparte o wyjazdy bliższe i dalsze w celu zwiedzenia atrakcyjnych miejsc w województwie </w:t>
      </w:r>
      <w:r w:rsidR="00AE7C12" w:rsidRPr="005033A0">
        <w:rPr>
          <w:sz w:val="22"/>
          <w:szCs w:val="22"/>
        </w:rPr>
        <w:t>ś</w:t>
      </w:r>
      <w:r w:rsidR="003F45F4" w:rsidRPr="005033A0">
        <w:rPr>
          <w:sz w:val="22"/>
          <w:szCs w:val="22"/>
        </w:rPr>
        <w:t>ląskim.</w:t>
      </w:r>
      <w:r w:rsidR="005033A0">
        <w:rPr>
          <w:sz w:val="22"/>
          <w:szCs w:val="22"/>
        </w:rPr>
        <w:t xml:space="preserve"> </w:t>
      </w:r>
      <w:r w:rsidRPr="005033A0">
        <w:rPr>
          <w:sz w:val="22"/>
          <w:szCs w:val="22"/>
        </w:rPr>
        <w:t>Metodą ewaluacji jest publikowanie zdjęć i notatek na fb SP28 oraz na stronie stowarzyszenia, prace dzieci.</w:t>
      </w:r>
    </w:p>
    <w:p w14:paraId="12C2ABE9" w14:textId="77777777" w:rsidR="00D761F0" w:rsidRPr="005033A0" w:rsidRDefault="00D761F0" w:rsidP="00D761F0">
      <w:p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Formy i metody pracy na zajęciach:</w:t>
      </w:r>
    </w:p>
    <w:p w14:paraId="14B28265" w14:textId="4E9274F2" w:rsidR="00D761F0" w:rsidRPr="005033A0" w:rsidRDefault="00D761F0" w:rsidP="003F45F4">
      <w:pPr>
        <w:numPr>
          <w:ilvl w:val="0"/>
          <w:numId w:val="1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gry i zabawy integracyjne</w:t>
      </w:r>
    </w:p>
    <w:p w14:paraId="1F41114B" w14:textId="77777777" w:rsidR="00D761F0" w:rsidRPr="005033A0" w:rsidRDefault="00D761F0" w:rsidP="00D761F0">
      <w:pPr>
        <w:numPr>
          <w:ilvl w:val="0"/>
          <w:numId w:val="1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gry i zabawy sportowe</w:t>
      </w:r>
    </w:p>
    <w:p w14:paraId="1E41315B" w14:textId="77777777" w:rsidR="00D761F0" w:rsidRPr="005033A0" w:rsidRDefault="00D761F0" w:rsidP="00D761F0">
      <w:pPr>
        <w:numPr>
          <w:ilvl w:val="0"/>
          <w:numId w:val="1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gry i zabawy na basenie</w:t>
      </w:r>
    </w:p>
    <w:p w14:paraId="4FFDD77B" w14:textId="534B0EE2" w:rsidR="00D761F0" w:rsidRPr="005033A0" w:rsidRDefault="003F45F4" w:rsidP="003F45F4">
      <w:pPr>
        <w:numPr>
          <w:ilvl w:val="0"/>
          <w:numId w:val="1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 xml:space="preserve">wyjścia i wycieczki </w:t>
      </w:r>
    </w:p>
    <w:p w14:paraId="3AAF6C69" w14:textId="12426046" w:rsidR="00D761F0" w:rsidRDefault="00D761F0" w:rsidP="00D761F0">
      <w:pPr>
        <w:numPr>
          <w:ilvl w:val="0"/>
          <w:numId w:val="1"/>
        </w:numPr>
        <w:jc w:val="both"/>
        <w:rPr>
          <w:sz w:val="22"/>
          <w:szCs w:val="22"/>
        </w:rPr>
      </w:pPr>
      <w:r w:rsidRPr="005033A0">
        <w:rPr>
          <w:sz w:val="22"/>
          <w:szCs w:val="22"/>
        </w:rPr>
        <w:t>relaksacja</w:t>
      </w:r>
    </w:p>
    <w:p w14:paraId="6075D2E7" w14:textId="77777777" w:rsidR="00C12A8A" w:rsidRDefault="00C12A8A" w:rsidP="00C12A8A">
      <w:pPr>
        <w:jc w:val="both"/>
        <w:rPr>
          <w:sz w:val="22"/>
          <w:szCs w:val="22"/>
        </w:rPr>
      </w:pPr>
    </w:p>
    <w:p w14:paraId="72D0E545" w14:textId="77777777" w:rsidR="00C12A8A" w:rsidRDefault="00C12A8A" w:rsidP="00C12A8A">
      <w:pPr>
        <w:jc w:val="both"/>
        <w:rPr>
          <w:sz w:val="22"/>
          <w:szCs w:val="22"/>
        </w:rPr>
      </w:pPr>
    </w:p>
    <w:p w14:paraId="1F43A246" w14:textId="77777777" w:rsidR="00C12A8A" w:rsidRDefault="00C12A8A" w:rsidP="00C12A8A">
      <w:pPr>
        <w:jc w:val="both"/>
        <w:rPr>
          <w:sz w:val="22"/>
          <w:szCs w:val="22"/>
        </w:rPr>
      </w:pPr>
    </w:p>
    <w:p w14:paraId="3D30CF4A" w14:textId="77777777" w:rsidR="00C12A8A" w:rsidRDefault="00C12A8A" w:rsidP="00C12A8A">
      <w:pPr>
        <w:jc w:val="both"/>
        <w:rPr>
          <w:sz w:val="22"/>
          <w:szCs w:val="22"/>
        </w:rPr>
      </w:pPr>
    </w:p>
    <w:p w14:paraId="046CBB2F" w14:textId="77777777" w:rsidR="00C12A8A" w:rsidRDefault="00C12A8A" w:rsidP="00C12A8A">
      <w:pPr>
        <w:jc w:val="both"/>
        <w:rPr>
          <w:sz w:val="22"/>
          <w:szCs w:val="22"/>
        </w:rPr>
      </w:pPr>
    </w:p>
    <w:p w14:paraId="258239CA" w14:textId="77777777" w:rsidR="00C12A8A" w:rsidRDefault="00C12A8A" w:rsidP="00C12A8A">
      <w:pPr>
        <w:jc w:val="both"/>
        <w:rPr>
          <w:sz w:val="22"/>
          <w:szCs w:val="22"/>
        </w:rPr>
      </w:pPr>
    </w:p>
    <w:p w14:paraId="7E62A3BD" w14:textId="77777777" w:rsidR="00C12A8A" w:rsidRDefault="00C12A8A" w:rsidP="00C12A8A">
      <w:pPr>
        <w:jc w:val="both"/>
        <w:rPr>
          <w:sz w:val="22"/>
          <w:szCs w:val="22"/>
        </w:rPr>
      </w:pPr>
    </w:p>
    <w:p w14:paraId="44E3C384" w14:textId="77777777" w:rsidR="00C12A8A" w:rsidRDefault="00C12A8A" w:rsidP="00C12A8A">
      <w:pPr>
        <w:jc w:val="both"/>
        <w:rPr>
          <w:sz w:val="22"/>
          <w:szCs w:val="22"/>
        </w:rPr>
      </w:pPr>
    </w:p>
    <w:p w14:paraId="09DEE81A" w14:textId="77777777" w:rsidR="00C12A8A" w:rsidRDefault="00C12A8A" w:rsidP="00C12A8A">
      <w:pPr>
        <w:jc w:val="both"/>
        <w:rPr>
          <w:sz w:val="22"/>
          <w:szCs w:val="22"/>
        </w:rPr>
      </w:pPr>
    </w:p>
    <w:p w14:paraId="4FA65452" w14:textId="77777777" w:rsidR="00C12A8A" w:rsidRDefault="00C12A8A" w:rsidP="00C12A8A">
      <w:pPr>
        <w:jc w:val="both"/>
        <w:rPr>
          <w:sz w:val="22"/>
          <w:szCs w:val="22"/>
        </w:rPr>
      </w:pPr>
    </w:p>
    <w:p w14:paraId="307C1881" w14:textId="77777777" w:rsidR="00C12A8A" w:rsidRDefault="00C12A8A" w:rsidP="00C12A8A">
      <w:pPr>
        <w:jc w:val="both"/>
        <w:rPr>
          <w:sz w:val="22"/>
          <w:szCs w:val="22"/>
        </w:rPr>
      </w:pPr>
    </w:p>
    <w:p w14:paraId="5485910B" w14:textId="77777777" w:rsidR="00C12A8A" w:rsidRDefault="00C12A8A" w:rsidP="00C12A8A">
      <w:pPr>
        <w:jc w:val="both"/>
        <w:rPr>
          <w:sz w:val="22"/>
          <w:szCs w:val="22"/>
        </w:rPr>
      </w:pPr>
    </w:p>
    <w:p w14:paraId="4019C9B0" w14:textId="77777777" w:rsidR="00C12A8A" w:rsidRDefault="00C12A8A" w:rsidP="00C12A8A">
      <w:pPr>
        <w:jc w:val="both"/>
        <w:rPr>
          <w:sz w:val="22"/>
          <w:szCs w:val="22"/>
        </w:rPr>
      </w:pPr>
    </w:p>
    <w:p w14:paraId="1F2DEDD9" w14:textId="77777777" w:rsidR="00C12A8A" w:rsidRPr="005033A0" w:rsidRDefault="00C12A8A" w:rsidP="00C12A8A">
      <w:pPr>
        <w:jc w:val="both"/>
        <w:rPr>
          <w:sz w:val="22"/>
          <w:szCs w:val="22"/>
        </w:rPr>
      </w:pPr>
    </w:p>
    <w:p w14:paraId="76DECEC2" w14:textId="77777777" w:rsidR="00D761F0" w:rsidRDefault="00D761F0" w:rsidP="00D761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Szczegółowy opis i harmonogram działań:</w:t>
      </w:r>
    </w:p>
    <w:p w14:paraId="5CAEE7C7" w14:textId="77777777" w:rsidR="00D761F0" w:rsidRDefault="00D761F0" w:rsidP="00D761F0">
      <w:pPr>
        <w:jc w:val="center"/>
      </w:pPr>
    </w:p>
    <w:p w14:paraId="3CFEAE83" w14:textId="6DCF94A0" w:rsidR="00D761F0" w:rsidRDefault="003F45F4" w:rsidP="00D761F0">
      <w:pPr>
        <w:jc w:val="center"/>
        <w:rPr>
          <w:b/>
          <w:bCs/>
        </w:rPr>
      </w:pPr>
      <w:r>
        <w:rPr>
          <w:b/>
          <w:bCs/>
        </w:rPr>
        <w:t>30.06.2025r</w:t>
      </w:r>
      <w:r w:rsidR="00D761F0">
        <w:rPr>
          <w:b/>
          <w:bCs/>
        </w:rPr>
        <w:t>. – PONIEDZIAŁEK</w:t>
      </w:r>
    </w:p>
    <w:p w14:paraId="11799CAD" w14:textId="12E1F119" w:rsidR="00D761F0" w:rsidRPr="007A0A0D" w:rsidRDefault="005F3CB9" w:rsidP="007A0A0D">
      <w:pPr>
        <w:jc w:val="center"/>
        <w:rPr>
          <w:b/>
          <w:bCs/>
        </w:rPr>
      </w:pPr>
      <w:r>
        <w:rPr>
          <w:b/>
          <w:bCs/>
        </w:rPr>
        <w:t>ODKRYWAMY TAJEMNICE PARKU ŚLASKIEGO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4252"/>
        <w:gridCol w:w="1355"/>
      </w:tblGrid>
      <w:tr w:rsidR="00D761F0" w14:paraId="1B28D6E8" w14:textId="77777777" w:rsidTr="005033A0">
        <w:tc>
          <w:tcPr>
            <w:tcW w:w="1696" w:type="dxa"/>
            <w:shd w:val="clear" w:color="auto" w:fill="auto"/>
          </w:tcPr>
          <w:p w14:paraId="017C5E76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Harmonogram</w:t>
            </w:r>
          </w:p>
        </w:tc>
        <w:tc>
          <w:tcPr>
            <w:tcW w:w="2552" w:type="dxa"/>
            <w:shd w:val="clear" w:color="auto" w:fill="auto"/>
          </w:tcPr>
          <w:p w14:paraId="1B407E88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Nazwa wydarzenia</w:t>
            </w:r>
          </w:p>
        </w:tc>
        <w:tc>
          <w:tcPr>
            <w:tcW w:w="4252" w:type="dxa"/>
            <w:shd w:val="clear" w:color="auto" w:fill="auto"/>
          </w:tcPr>
          <w:p w14:paraId="1442DA96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Cel wydarzenia</w:t>
            </w:r>
          </w:p>
        </w:tc>
        <w:tc>
          <w:tcPr>
            <w:tcW w:w="1355" w:type="dxa"/>
            <w:shd w:val="clear" w:color="auto" w:fill="auto"/>
          </w:tcPr>
          <w:p w14:paraId="63C86DCA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Uwagi</w:t>
            </w:r>
          </w:p>
        </w:tc>
      </w:tr>
      <w:tr w:rsidR="00D761F0" w14:paraId="6004C735" w14:textId="77777777" w:rsidTr="005033A0">
        <w:tc>
          <w:tcPr>
            <w:tcW w:w="1696" w:type="dxa"/>
            <w:shd w:val="clear" w:color="auto" w:fill="auto"/>
          </w:tcPr>
          <w:p w14:paraId="08C94F76" w14:textId="32088D57" w:rsidR="00D761F0" w:rsidRPr="002B0E06" w:rsidRDefault="00C65BD2" w:rsidP="00C65B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8:00</w:t>
            </w:r>
          </w:p>
        </w:tc>
        <w:tc>
          <w:tcPr>
            <w:tcW w:w="2552" w:type="dxa"/>
            <w:shd w:val="clear" w:color="auto" w:fill="auto"/>
          </w:tcPr>
          <w:p w14:paraId="0646961C" w14:textId="56AC027C" w:rsidR="003F45F4" w:rsidRPr="002B0E06" w:rsidRDefault="003F45F4" w:rsidP="003F45F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B0E06">
              <w:rPr>
                <w:rFonts w:ascii="Times New Roman" w:hAnsi="Times New Roman" w:cs="Times New Roman"/>
                <w:sz w:val="18"/>
                <w:szCs w:val="18"/>
              </w:rPr>
              <w:t>Przywitanie dzieci. Rozmowa na temat regulaminu półkolonii letnich</w:t>
            </w:r>
            <w:r w:rsidR="005F3CB9" w:rsidRPr="002B0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0E06">
              <w:rPr>
                <w:rFonts w:ascii="Times New Roman" w:hAnsi="Times New Roman" w:cs="Times New Roman"/>
                <w:sz w:val="18"/>
                <w:szCs w:val="18"/>
              </w:rPr>
              <w:t xml:space="preserve"> Przygotowanie do wyjazdu. </w:t>
            </w:r>
          </w:p>
          <w:p w14:paraId="2DFA18CB" w14:textId="0F73A19E" w:rsidR="00D761F0" w:rsidRPr="002B0E06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E95DCB0" w14:textId="2A51C099" w:rsidR="00D761F0" w:rsidRPr="002B0E06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Przypomnienie zasad zachowania się w czasie przejazdu komunikacją miejską do </w:t>
            </w:r>
            <w:r w:rsidR="003F45F4" w:rsidRPr="002B0E06">
              <w:rPr>
                <w:rFonts w:eastAsia="Aptos"/>
                <w:kern w:val="2"/>
                <w:sz w:val="18"/>
                <w:szCs w:val="18"/>
              </w:rPr>
              <w:t>Chorzowa</w:t>
            </w:r>
            <w:r w:rsidRPr="002B0E06">
              <w:rPr>
                <w:rFonts w:eastAsia="Aptos"/>
                <w:kern w:val="2"/>
                <w:sz w:val="18"/>
                <w:szCs w:val="18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06404DF1" w14:textId="77777777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prowiant na drogę</w:t>
            </w:r>
          </w:p>
          <w:p w14:paraId="6BFACFB8" w14:textId="77777777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bilety komunikacji miejskiej</w:t>
            </w:r>
          </w:p>
          <w:p w14:paraId="0FFFB664" w14:textId="77777777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legitymacje</w:t>
            </w:r>
          </w:p>
        </w:tc>
      </w:tr>
      <w:tr w:rsidR="00D761F0" w14:paraId="7D6504C4" w14:textId="77777777" w:rsidTr="005033A0">
        <w:tc>
          <w:tcPr>
            <w:tcW w:w="1696" w:type="dxa"/>
            <w:shd w:val="clear" w:color="auto" w:fill="auto"/>
          </w:tcPr>
          <w:p w14:paraId="325B34E4" w14:textId="74F383F6" w:rsidR="00D761F0" w:rsidRPr="002B0E06" w:rsidRDefault="005F3CB9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8</w:t>
            </w:r>
            <w:r w:rsidR="00D761F0" w:rsidRPr="002B0E06">
              <w:rPr>
                <w:rFonts w:eastAsia="Aptos"/>
                <w:kern w:val="2"/>
                <w:sz w:val="18"/>
                <w:szCs w:val="18"/>
              </w:rPr>
              <w:t>:</w:t>
            </w:r>
            <w:r w:rsidR="00C65BD2">
              <w:rPr>
                <w:rFonts w:eastAsia="Aptos"/>
                <w:kern w:val="2"/>
                <w:sz w:val="18"/>
                <w:szCs w:val="18"/>
              </w:rPr>
              <w:t>15</w:t>
            </w:r>
            <w:r w:rsidR="00D761F0" w:rsidRPr="002B0E06">
              <w:rPr>
                <w:rFonts w:eastAsia="Aptos"/>
                <w:kern w:val="2"/>
                <w:sz w:val="18"/>
                <w:szCs w:val="18"/>
              </w:rPr>
              <w:t xml:space="preserve"> – 1</w:t>
            </w:r>
            <w:r w:rsidR="003F45F4" w:rsidRPr="002B0E06">
              <w:rPr>
                <w:rFonts w:eastAsia="Aptos"/>
                <w:kern w:val="2"/>
                <w:sz w:val="18"/>
                <w:szCs w:val="18"/>
              </w:rPr>
              <w:t>3:00</w:t>
            </w:r>
          </w:p>
        </w:tc>
        <w:tc>
          <w:tcPr>
            <w:tcW w:w="2552" w:type="dxa"/>
            <w:shd w:val="clear" w:color="auto" w:fill="auto"/>
          </w:tcPr>
          <w:p w14:paraId="4B17A3B2" w14:textId="5ED35920" w:rsidR="003F45F4" w:rsidRPr="002B0E06" w:rsidRDefault="003F45F4" w:rsidP="003F45F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B0E06">
              <w:rPr>
                <w:rFonts w:ascii="Times New Roman" w:hAnsi="Times New Roman" w:cs="Times New Roman"/>
                <w:sz w:val="18"/>
                <w:szCs w:val="18"/>
              </w:rPr>
              <w:t>Przejazd tramwajem do Chorzowa. Zwiedzanie Parku Śląskieg</w:t>
            </w:r>
            <w:r w:rsidR="00F56FF5" w:rsidRPr="002B0E06">
              <w:rPr>
                <w:rFonts w:ascii="Times New Roman" w:hAnsi="Times New Roman" w:cs="Times New Roman"/>
                <w:sz w:val="18"/>
                <w:szCs w:val="18"/>
              </w:rPr>
              <w:t xml:space="preserve">o np. </w:t>
            </w:r>
            <w:r w:rsidRPr="002B0E06">
              <w:rPr>
                <w:rFonts w:ascii="Times New Roman" w:hAnsi="Times New Roman" w:cs="Times New Roman"/>
                <w:sz w:val="18"/>
                <w:szCs w:val="18"/>
              </w:rPr>
              <w:t>Stadion Śląski,</w:t>
            </w:r>
            <w:r w:rsidR="005A7B02">
              <w:rPr>
                <w:rFonts w:ascii="Times New Roman" w:hAnsi="Times New Roman" w:cs="Times New Roman"/>
                <w:sz w:val="18"/>
                <w:szCs w:val="18"/>
              </w:rPr>
              <w:t xml:space="preserve"> Śląski Park </w:t>
            </w:r>
            <w:r w:rsidR="005F3CB9" w:rsidRPr="002B0E06">
              <w:rPr>
                <w:rFonts w:ascii="Times New Roman" w:hAnsi="Times New Roman" w:cs="Times New Roman"/>
                <w:sz w:val="18"/>
                <w:szCs w:val="18"/>
              </w:rPr>
              <w:t>Linowy</w:t>
            </w:r>
          </w:p>
          <w:p w14:paraId="2F9DCE5E" w14:textId="77777777" w:rsidR="003F45F4" w:rsidRPr="002B0E06" w:rsidRDefault="003F45F4" w:rsidP="003F45F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8D33C" w14:textId="1AF194C0" w:rsidR="00D761F0" w:rsidRPr="002B0E06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362156E" w14:textId="77777777" w:rsidR="003F45F4" w:rsidRPr="002B0E06" w:rsidRDefault="003F45F4" w:rsidP="003F45F4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 dobra zabawa i rekreacja w malowniczych plenerach,</w:t>
            </w:r>
          </w:p>
          <w:p w14:paraId="6DD8619A" w14:textId="77777777" w:rsidR="0096522B" w:rsidRPr="002B0E06" w:rsidRDefault="003F45F4" w:rsidP="003F45F4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poznawanie przyrody, </w:t>
            </w:r>
          </w:p>
          <w:p w14:paraId="2F4534F3" w14:textId="77777777" w:rsidR="0096522B" w:rsidRPr="002B0E06" w:rsidRDefault="003F45F4" w:rsidP="003F45F4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wyrabianie w dzieciach postaw proekologicznych </w:t>
            </w:r>
          </w:p>
          <w:p w14:paraId="386673C5" w14:textId="21254E9A" w:rsidR="00D761F0" w:rsidRPr="002B0E06" w:rsidRDefault="003F45F4" w:rsidP="003F45F4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zdobywanie nawyku obcowania z naturą </w:t>
            </w:r>
            <w:r w:rsidRPr="002B0E06">
              <w:rPr>
                <w:rFonts w:eastAsia="Aptos"/>
                <w:kern w:val="2"/>
                <w:sz w:val="18"/>
                <w:szCs w:val="18"/>
              </w:rPr>
              <w:br/>
              <w:t>w każdej porze roku.</w:t>
            </w:r>
          </w:p>
        </w:tc>
        <w:tc>
          <w:tcPr>
            <w:tcW w:w="1355" w:type="dxa"/>
            <w:shd w:val="clear" w:color="auto" w:fill="auto"/>
          </w:tcPr>
          <w:p w14:paraId="4D743012" w14:textId="77777777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</w:tr>
      <w:tr w:rsidR="00D761F0" w14:paraId="491539FF" w14:textId="77777777" w:rsidTr="005033A0">
        <w:tc>
          <w:tcPr>
            <w:tcW w:w="1696" w:type="dxa"/>
            <w:shd w:val="clear" w:color="auto" w:fill="auto"/>
          </w:tcPr>
          <w:p w14:paraId="178693E3" w14:textId="48CCDDEF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14:00</w:t>
            </w:r>
            <w:r w:rsidR="003F45F4" w:rsidRPr="002B0E06">
              <w:rPr>
                <w:rFonts w:eastAsia="Aptos"/>
                <w:kern w:val="2"/>
                <w:sz w:val="18"/>
                <w:szCs w:val="18"/>
              </w:rPr>
              <w:t xml:space="preserve"> – 14:30</w:t>
            </w:r>
          </w:p>
        </w:tc>
        <w:tc>
          <w:tcPr>
            <w:tcW w:w="2552" w:type="dxa"/>
            <w:shd w:val="clear" w:color="auto" w:fill="auto"/>
          </w:tcPr>
          <w:p w14:paraId="20E434F9" w14:textId="17D4E2CE" w:rsidR="00D761F0" w:rsidRPr="002B0E06" w:rsidRDefault="003F45F4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sz w:val="18"/>
                <w:szCs w:val="18"/>
              </w:rPr>
              <w:t>Powrót do szkoły. Zakończenie dnia</w:t>
            </w:r>
          </w:p>
        </w:tc>
        <w:tc>
          <w:tcPr>
            <w:tcW w:w="4252" w:type="dxa"/>
            <w:shd w:val="clear" w:color="auto" w:fill="auto"/>
          </w:tcPr>
          <w:p w14:paraId="6DD0EF33" w14:textId="77777777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355" w:type="dxa"/>
            <w:shd w:val="clear" w:color="auto" w:fill="auto"/>
          </w:tcPr>
          <w:p w14:paraId="037560F5" w14:textId="77777777" w:rsidR="00D761F0" w:rsidRPr="002B0E06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</w:p>
        </w:tc>
      </w:tr>
    </w:tbl>
    <w:p w14:paraId="23CAD681" w14:textId="69CC8DFB" w:rsidR="00D761F0" w:rsidRDefault="005F3CB9" w:rsidP="005033A0">
      <w:pPr>
        <w:jc w:val="center"/>
        <w:rPr>
          <w:b/>
          <w:bCs/>
        </w:rPr>
      </w:pPr>
      <w:r>
        <w:rPr>
          <w:b/>
          <w:bCs/>
        </w:rPr>
        <w:t>01.07.2025r.</w:t>
      </w:r>
      <w:r w:rsidR="00D761F0">
        <w:rPr>
          <w:b/>
          <w:bCs/>
        </w:rPr>
        <w:t xml:space="preserve"> – WTOREK</w:t>
      </w:r>
    </w:p>
    <w:p w14:paraId="3793DB65" w14:textId="4C7975DA" w:rsidR="00D761F0" w:rsidRPr="00322BC3" w:rsidRDefault="002B0E06" w:rsidP="00D761F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NAUKA PRZEZ ZABAWĘ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559"/>
        <w:gridCol w:w="4281"/>
        <w:gridCol w:w="1247"/>
      </w:tblGrid>
      <w:tr w:rsidR="00D761F0" w14:paraId="3533E842" w14:textId="77777777" w:rsidTr="005033A0">
        <w:tc>
          <w:tcPr>
            <w:tcW w:w="1660" w:type="dxa"/>
            <w:shd w:val="clear" w:color="auto" w:fill="auto"/>
          </w:tcPr>
          <w:p w14:paraId="3E5484F0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Harmonogram</w:t>
            </w:r>
          </w:p>
        </w:tc>
        <w:tc>
          <w:tcPr>
            <w:tcW w:w="2559" w:type="dxa"/>
            <w:shd w:val="clear" w:color="auto" w:fill="auto"/>
          </w:tcPr>
          <w:p w14:paraId="4B7CBD75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Nazwa wydarzenia</w:t>
            </w:r>
          </w:p>
        </w:tc>
        <w:tc>
          <w:tcPr>
            <w:tcW w:w="4281" w:type="dxa"/>
            <w:shd w:val="clear" w:color="auto" w:fill="auto"/>
          </w:tcPr>
          <w:p w14:paraId="0B7D1C48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Cel wydarzenia</w:t>
            </w:r>
          </w:p>
        </w:tc>
        <w:tc>
          <w:tcPr>
            <w:tcW w:w="1247" w:type="dxa"/>
            <w:shd w:val="clear" w:color="auto" w:fill="auto"/>
          </w:tcPr>
          <w:p w14:paraId="59B2A369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Uwagi</w:t>
            </w:r>
          </w:p>
        </w:tc>
      </w:tr>
      <w:tr w:rsidR="00D761F0" w14:paraId="062C9E86" w14:textId="77777777" w:rsidTr="005033A0">
        <w:tc>
          <w:tcPr>
            <w:tcW w:w="1660" w:type="dxa"/>
            <w:shd w:val="clear" w:color="auto" w:fill="auto"/>
          </w:tcPr>
          <w:p w14:paraId="23620225" w14:textId="68B73907" w:rsidR="00D761F0" w:rsidRPr="005033A0" w:rsidRDefault="004B076E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8:00</w:t>
            </w:r>
          </w:p>
        </w:tc>
        <w:tc>
          <w:tcPr>
            <w:tcW w:w="2559" w:type="dxa"/>
            <w:shd w:val="clear" w:color="auto" w:fill="auto"/>
          </w:tcPr>
          <w:p w14:paraId="788666ED" w14:textId="5A71494A" w:rsidR="00B406F3" w:rsidRDefault="00B406F3" w:rsidP="00B406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Przywitanie  dzieci.</w:t>
            </w:r>
          </w:p>
          <w:p w14:paraId="4C8B2654" w14:textId="022EAA8C" w:rsidR="00D761F0" w:rsidRPr="004118F9" w:rsidRDefault="00D761F0" w:rsidP="00570DD2">
            <w:pPr>
              <w:jc w:val="center"/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14:paraId="114A46C1" w14:textId="6B5FF9BA" w:rsidR="00D761F0" w:rsidRPr="004118F9" w:rsidRDefault="00B406F3" w:rsidP="00570DD2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>
              <w:rPr>
                <w:sz w:val="18"/>
              </w:rPr>
              <w:t>Przypomnienie zasad zachowania w czasie wycieczki autokarowej do Gliwic.</w:t>
            </w:r>
          </w:p>
        </w:tc>
        <w:tc>
          <w:tcPr>
            <w:tcW w:w="1247" w:type="dxa"/>
            <w:shd w:val="clear" w:color="auto" w:fill="auto"/>
          </w:tcPr>
          <w:p w14:paraId="484E7D60" w14:textId="703B9430" w:rsidR="00D761F0" w:rsidRPr="004118F9" w:rsidRDefault="00D761F0" w:rsidP="00570DD2">
            <w:pPr>
              <w:jc w:val="center"/>
              <w:rPr>
                <w:rFonts w:ascii="Aptos" w:eastAsia="Aptos" w:hAnsi="Aptos"/>
                <w:kern w:val="2"/>
                <w:sz w:val="22"/>
                <w:szCs w:val="22"/>
              </w:rPr>
            </w:pPr>
          </w:p>
        </w:tc>
      </w:tr>
      <w:tr w:rsidR="00D761F0" w14:paraId="5FBC69DA" w14:textId="77777777" w:rsidTr="005033A0">
        <w:tc>
          <w:tcPr>
            <w:tcW w:w="1660" w:type="dxa"/>
            <w:shd w:val="clear" w:color="auto" w:fill="auto"/>
          </w:tcPr>
          <w:p w14:paraId="78CA3B90" w14:textId="3262CE1A" w:rsidR="00D761F0" w:rsidRPr="005033A0" w:rsidRDefault="00B406F3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5033A0">
              <w:rPr>
                <w:rFonts w:eastAsia="Aptos"/>
                <w:kern w:val="2"/>
                <w:sz w:val="18"/>
                <w:szCs w:val="18"/>
              </w:rPr>
              <w:t>8:</w:t>
            </w:r>
            <w:r w:rsidR="004B076E">
              <w:rPr>
                <w:rFonts w:eastAsia="Aptos"/>
                <w:kern w:val="2"/>
                <w:sz w:val="18"/>
                <w:szCs w:val="18"/>
              </w:rPr>
              <w:t>15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– 13:00</w:t>
            </w:r>
          </w:p>
        </w:tc>
        <w:tc>
          <w:tcPr>
            <w:tcW w:w="2559" w:type="dxa"/>
            <w:shd w:val="clear" w:color="auto" w:fill="auto"/>
          </w:tcPr>
          <w:p w14:paraId="4B6446D9" w14:textId="77777777" w:rsidR="00B406F3" w:rsidRDefault="00B406F3" w:rsidP="00B406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Wycieczka autokarowa do Funzeum w Gliwicach. Gry i zabawy integracyjne. Zwiedzanie Kolejkowa.</w:t>
            </w:r>
          </w:p>
          <w:p w14:paraId="5F86568C" w14:textId="77777777" w:rsidR="00D761F0" w:rsidRPr="004118F9" w:rsidRDefault="00D761F0" w:rsidP="005F3CB9">
            <w:pPr>
              <w:jc w:val="center"/>
              <w:rPr>
                <w:rFonts w:ascii="Aptos" w:eastAsia="Aptos" w:hAnsi="Aptos"/>
                <w:kern w:val="2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</w:tcPr>
          <w:p w14:paraId="3FB321C2" w14:textId="77777777" w:rsidR="00D761F0" w:rsidRPr="00F56FF5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F56FF5">
              <w:rPr>
                <w:rFonts w:eastAsia="Aptos"/>
                <w:kern w:val="2"/>
                <w:sz w:val="18"/>
                <w:szCs w:val="18"/>
              </w:rPr>
              <w:t>- integrowanie zespołu i wzmacnianie więzi koleżeńskich,</w:t>
            </w:r>
          </w:p>
          <w:p w14:paraId="5622F4B4" w14:textId="77777777" w:rsidR="00D761F0" w:rsidRPr="00F56FF5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F56FF5">
              <w:rPr>
                <w:rFonts w:eastAsia="Aptos"/>
                <w:kern w:val="2"/>
                <w:sz w:val="18"/>
                <w:szCs w:val="18"/>
              </w:rPr>
              <w:t>-miłe spędzenie czasu wolnego</w:t>
            </w:r>
          </w:p>
        </w:tc>
        <w:tc>
          <w:tcPr>
            <w:tcW w:w="1247" w:type="dxa"/>
            <w:shd w:val="clear" w:color="auto" w:fill="auto"/>
          </w:tcPr>
          <w:p w14:paraId="16128671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kern w:val="2"/>
                <w:sz w:val="22"/>
                <w:szCs w:val="22"/>
              </w:rPr>
            </w:pPr>
          </w:p>
        </w:tc>
      </w:tr>
      <w:tr w:rsidR="00D761F0" w14:paraId="05733A37" w14:textId="77777777" w:rsidTr="005033A0">
        <w:tc>
          <w:tcPr>
            <w:tcW w:w="1660" w:type="dxa"/>
            <w:shd w:val="clear" w:color="auto" w:fill="auto"/>
          </w:tcPr>
          <w:p w14:paraId="099A99D2" w14:textId="428DA3EF" w:rsidR="00D761F0" w:rsidRPr="005033A0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5033A0">
              <w:rPr>
                <w:rFonts w:eastAsia="Aptos"/>
                <w:kern w:val="2"/>
                <w:sz w:val="18"/>
                <w:szCs w:val="18"/>
              </w:rPr>
              <w:t>14:00</w:t>
            </w:r>
            <w:r w:rsidR="00B406F3" w:rsidRPr="005033A0">
              <w:rPr>
                <w:rFonts w:eastAsia="Aptos"/>
                <w:kern w:val="2"/>
                <w:sz w:val="18"/>
                <w:szCs w:val="18"/>
              </w:rPr>
              <w:t xml:space="preserve"> – 14:30</w:t>
            </w:r>
          </w:p>
        </w:tc>
        <w:tc>
          <w:tcPr>
            <w:tcW w:w="2559" w:type="dxa"/>
            <w:shd w:val="clear" w:color="auto" w:fill="auto"/>
          </w:tcPr>
          <w:p w14:paraId="0B0BD094" w14:textId="33022BC3" w:rsidR="00D761F0" w:rsidRPr="00F56FF5" w:rsidRDefault="00B406F3" w:rsidP="00F56FF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Powr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t do szko</w:t>
            </w:r>
            <w:r>
              <w:rPr>
                <w:rFonts w:ascii="Times New Roman"/>
                <w:sz w:val="18"/>
              </w:rPr>
              <w:t>ł</w:t>
            </w:r>
            <w:r>
              <w:rPr>
                <w:rFonts w:ascii="Times New Roman"/>
                <w:sz w:val="18"/>
              </w:rPr>
              <w:t>y. Zako</w:t>
            </w:r>
            <w:r>
              <w:rPr>
                <w:rFonts w:ascii="Times New Roman"/>
                <w:sz w:val="18"/>
              </w:rPr>
              <w:t>ń</w:t>
            </w:r>
            <w:r>
              <w:rPr>
                <w:rFonts w:ascii="Times New Roman"/>
                <w:sz w:val="18"/>
              </w:rPr>
              <w:t>czenie dnia</w:t>
            </w:r>
          </w:p>
        </w:tc>
        <w:tc>
          <w:tcPr>
            <w:tcW w:w="4281" w:type="dxa"/>
            <w:shd w:val="clear" w:color="auto" w:fill="auto"/>
          </w:tcPr>
          <w:p w14:paraId="5F4D7596" w14:textId="77777777" w:rsidR="00D761F0" w:rsidRPr="00F56FF5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F56FF5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shd w:val="clear" w:color="auto" w:fill="auto"/>
          </w:tcPr>
          <w:p w14:paraId="39A4E1B2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14867BFB" w14:textId="0B4924D9" w:rsidR="00D761F0" w:rsidRDefault="00F56FF5" w:rsidP="00A16362">
      <w:pPr>
        <w:jc w:val="center"/>
        <w:rPr>
          <w:b/>
          <w:bCs/>
        </w:rPr>
      </w:pPr>
      <w:r>
        <w:rPr>
          <w:b/>
          <w:bCs/>
        </w:rPr>
        <w:t>02.07.2025</w:t>
      </w:r>
      <w:r w:rsidR="00D761F0">
        <w:rPr>
          <w:b/>
          <w:bCs/>
        </w:rPr>
        <w:t xml:space="preserve"> – ŚRODA</w:t>
      </w:r>
    </w:p>
    <w:p w14:paraId="064F0043" w14:textId="77777777" w:rsidR="00D761F0" w:rsidRPr="006210B7" w:rsidRDefault="00D761F0" w:rsidP="00D761F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ZDROWYM CIELE ZDROWY DUCH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86"/>
        <w:gridCol w:w="4252"/>
        <w:gridCol w:w="1247"/>
      </w:tblGrid>
      <w:tr w:rsidR="00D761F0" w14:paraId="294ED7CA" w14:textId="77777777" w:rsidTr="005033A0">
        <w:tc>
          <w:tcPr>
            <w:tcW w:w="1662" w:type="dxa"/>
            <w:shd w:val="clear" w:color="auto" w:fill="auto"/>
          </w:tcPr>
          <w:p w14:paraId="1FC9C709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Harmonogram</w:t>
            </w:r>
          </w:p>
        </w:tc>
        <w:tc>
          <w:tcPr>
            <w:tcW w:w="2586" w:type="dxa"/>
            <w:shd w:val="clear" w:color="auto" w:fill="auto"/>
          </w:tcPr>
          <w:p w14:paraId="1AE55CB1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Nazwa wydarzenia</w:t>
            </w:r>
          </w:p>
        </w:tc>
        <w:tc>
          <w:tcPr>
            <w:tcW w:w="4252" w:type="dxa"/>
            <w:shd w:val="clear" w:color="auto" w:fill="auto"/>
          </w:tcPr>
          <w:p w14:paraId="6C21C385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Cel wydarzenia</w:t>
            </w:r>
          </w:p>
        </w:tc>
        <w:tc>
          <w:tcPr>
            <w:tcW w:w="1247" w:type="dxa"/>
            <w:shd w:val="clear" w:color="auto" w:fill="auto"/>
          </w:tcPr>
          <w:p w14:paraId="6656C19F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Uwagi</w:t>
            </w:r>
          </w:p>
        </w:tc>
      </w:tr>
      <w:tr w:rsidR="00D761F0" w14:paraId="0D109D1D" w14:textId="77777777" w:rsidTr="005033A0">
        <w:tc>
          <w:tcPr>
            <w:tcW w:w="1662" w:type="dxa"/>
            <w:shd w:val="clear" w:color="auto" w:fill="auto"/>
          </w:tcPr>
          <w:p w14:paraId="50B930DB" w14:textId="1113A49F" w:rsidR="00D761F0" w:rsidRPr="002B0E06" w:rsidRDefault="004B076E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8:00</w:t>
            </w:r>
            <w:r w:rsidR="00F56FF5" w:rsidRPr="002B0E06">
              <w:rPr>
                <w:rFonts w:eastAsia="Aptos"/>
                <w:kern w:val="2"/>
                <w:sz w:val="18"/>
                <w:szCs w:val="18"/>
              </w:rPr>
              <w:t xml:space="preserve"> – 9:00</w:t>
            </w:r>
          </w:p>
        </w:tc>
        <w:tc>
          <w:tcPr>
            <w:tcW w:w="2586" w:type="dxa"/>
            <w:shd w:val="clear" w:color="auto" w:fill="auto"/>
          </w:tcPr>
          <w:p w14:paraId="46993C96" w14:textId="77777777" w:rsidR="00F56FF5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Powitanie uczestników.</w:t>
            </w:r>
            <w:r w:rsidR="00F56FF5" w:rsidRPr="002B0E06">
              <w:rPr>
                <w:rFonts w:eastAsia="Aptos"/>
                <w:kern w:val="2"/>
                <w:sz w:val="18"/>
                <w:szCs w:val="18"/>
              </w:rPr>
              <w:t xml:space="preserve"> </w:t>
            </w:r>
          </w:p>
          <w:p w14:paraId="6B941E8B" w14:textId="678A2934" w:rsidR="00D761F0" w:rsidRPr="002B0E06" w:rsidRDefault="00F56FF5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Zabawy integracyjne na świetlicy i w sali zabaw. </w:t>
            </w:r>
            <w:r w:rsidR="00D761F0" w:rsidRPr="002B0E06">
              <w:rPr>
                <w:rFonts w:eastAsia="Aptos"/>
                <w:kern w:val="2"/>
                <w:sz w:val="18"/>
                <w:szCs w:val="18"/>
              </w:rPr>
              <w:t>Podział na drużyny.</w:t>
            </w:r>
          </w:p>
        </w:tc>
        <w:tc>
          <w:tcPr>
            <w:tcW w:w="4252" w:type="dxa"/>
            <w:shd w:val="clear" w:color="auto" w:fill="auto"/>
          </w:tcPr>
          <w:p w14:paraId="2C64A44C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2BFFBD5F" w14:textId="77777777" w:rsidR="00D761F0" w:rsidRPr="004118F9" w:rsidRDefault="00D761F0" w:rsidP="005033A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</w:p>
        </w:tc>
      </w:tr>
      <w:tr w:rsidR="00D761F0" w14:paraId="4CC881BE" w14:textId="77777777" w:rsidTr="005033A0">
        <w:tc>
          <w:tcPr>
            <w:tcW w:w="1662" w:type="dxa"/>
            <w:shd w:val="clear" w:color="auto" w:fill="auto"/>
          </w:tcPr>
          <w:p w14:paraId="51680C78" w14:textId="1E8FD1D0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9:00 – 1</w:t>
            </w:r>
            <w:r w:rsidR="00F56FF5" w:rsidRPr="002B0E06">
              <w:rPr>
                <w:rFonts w:eastAsia="Aptos"/>
                <w:kern w:val="2"/>
                <w:sz w:val="18"/>
                <w:szCs w:val="18"/>
              </w:rPr>
              <w:t>3:00</w:t>
            </w:r>
          </w:p>
        </w:tc>
        <w:tc>
          <w:tcPr>
            <w:tcW w:w="2586" w:type="dxa"/>
            <w:shd w:val="clear" w:color="auto" w:fill="auto"/>
          </w:tcPr>
          <w:p w14:paraId="1FB33482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Zawody sportowe</w:t>
            </w:r>
          </w:p>
          <w:p w14:paraId="38F21BB2" w14:textId="069B0940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Konkurencje sportowe</w:t>
            </w:r>
            <w:r w:rsidR="00F56FF5" w:rsidRPr="002B0E06">
              <w:rPr>
                <w:rFonts w:eastAsia="Aptos"/>
                <w:kern w:val="2"/>
                <w:sz w:val="18"/>
                <w:szCs w:val="18"/>
              </w:rPr>
              <w:t>. Zajęcia na basenie szkolnym. Podstawy ratownictwa wodnego.</w:t>
            </w:r>
          </w:p>
        </w:tc>
        <w:tc>
          <w:tcPr>
            <w:tcW w:w="4252" w:type="dxa"/>
            <w:shd w:val="clear" w:color="auto" w:fill="auto"/>
          </w:tcPr>
          <w:p w14:paraId="3B1D458B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rozwijanie sprawności fizycznej dzieci;</w:t>
            </w:r>
          </w:p>
          <w:p w14:paraId="6D01C314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 - tworzenie atmosfery współpracy i współdziałania w zespole</w:t>
            </w:r>
          </w:p>
          <w:p w14:paraId="77A5D172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integrowanie dzieci z poszczególnych grup  zaangażowanie w wykonywanie zadań sportowych – odczuwanie radości z podejmowanego wysiłku fizycznego</w:t>
            </w:r>
          </w:p>
          <w:p w14:paraId="357AD27E" w14:textId="7667424D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 przestrzeganie zasad „Zdrowej rywalizacji sportowej” </w:t>
            </w:r>
          </w:p>
          <w:p w14:paraId="43EA0E3B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rozwijanie odporności emocjonalnej w sytuacjach porażki lub zwycięstwa, </w:t>
            </w:r>
          </w:p>
          <w:p w14:paraId="42ECD8D7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przestrzeganie zasad bezpieczeństwa podczas </w:t>
            </w:r>
            <w:r w:rsidR="00F56FF5" w:rsidRPr="002B0E06">
              <w:rPr>
                <w:rFonts w:eastAsia="Aptos"/>
                <w:kern w:val="2"/>
                <w:sz w:val="18"/>
                <w:szCs w:val="18"/>
              </w:rPr>
              <w:t>zajęć</w:t>
            </w: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 sportowych</w:t>
            </w:r>
          </w:p>
          <w:p w14:paraId="134780F5" w14:textId="77777777" w:rsidR="00F56FF5" w:rsidRPr="002B0E06" w:rsidRDefault="00F56FF5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zapoznanie uczestników zajęć z podstawowymi zasadami udzielania pierwszej pomocy, </w:t>
            </w:r>
          </w:p>
          <w:p w14:paraId="0530BAD7" w14:textId="58F41534" w:rsidR="00F56FF5" w:rsidRPr="002B0E06" w:rsidRDefault="00F56FF5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397C6F92" w14:textId="2AE76EE3" w:rsidR="00D761F0" w:rsidRPr="004118F9" w:rsidRDefault="00D761F0" w:rsidP="005033A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kern w:val="2"/>
                <w:sz w:val="22"/>
                <w:szCs w:val="22"/>
              </w:rPr>
              <w:br/>
            </w:r>
          </w:p>
          <w:p w14:paraId="75D106FB" w14:textId="77777777" w:rsidR="00D761F0" w:rsidRPr="004118F9" w:rsidRDefault="00D761F0" w:rsidP="005033A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</w:p>
          <w:p w14:paraId="6F05CE4E" w14:textId="77777777" w:rsidR="00D761F0" w:rsidRPr="004118F9" w:rsidRDefault="00D761F0" w:rsidP="005033A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</w:p>
        </w:tc>
      </w:tr>
      <w:tr w:rsidR="00D761F0" w14:paraId="5F34BD67" w14:textId="77777777" w:rsidTr="005033A0">
        <w:tc>
          <w:tcPr>
            <w:tcW w:w="1662" w:type="dxa"/>
            <w:shd w:val="clear" w:color="auto" w:fill="auto"/>
          </w:tcPr>
          <w:p w14:paraId="14A18AFF" w14:textId="7805D27A" w:rsidR="00D761F0" w:rsidRPr="002B0E06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14:00</w:t>
            </w:r>
            <w:r w:rsidR="00F56FF5" w:rsidRPr="002B0E06">
              <w:rPr>
                <w:rFonts w:eastAsia="Aptos"/>
                <w:kern w:val="2"/>
                <w:sz w:val="18"/>
                <w:szCs w:val="18"/>
              </w:rPr>
              <w:t xml:space="preserve"> – 14:30</w:t>
            </w:r>
          </w:p>
        </w:tc>
        <w:tc>
          <w:tcPr>
            <w:tcW w:w="2586" w:type="dxa"/>
            <w:shd w:val="clear" w:color="auto" w:fill="auto"/>
          </w:tcPr>
          <w:p w14:paraId="145E0B11" w14:textId="77777777" w:rsidR="00D761F0" w:rsidRPr="002B0E06" w:rsidRDefault="00D761F0" w:rsidP="005033A0">
            <w:pPr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Zakończenie dnia</w:t>
            </w:r>
          </w:p>
        </w:tc>
        <w:tc>
          <w:tcPr>
            <w:tcW w:w="4252" w:type="dxa"/>
            <w:shd w:val="clear" w:color="auto" w:fill="auto"/>
          </w:tcPr>
          <w:p w14:paraId="76DB4804" w14:textId="77777777" w:rsidR="00D761F0" w:rsidRPr="002B0E06" w:rsidRDefault="00D761F0" w:rsidP="005033A0">
            <w:pPr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shd w:val="clear" w:color="auto" w:fill="auto"/>
          </w:tcPr>
          <w:p w14:paraId="5566AE2C" w14:textId="77777777" w:rsidR="00D761F0" w:rsidRPr="004118F9" w:rsidRDefault="00D761F0" w:rsidP="005033A0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B836417" w14:textId="77777777" w:rsidR="00A16362" w:rsidRDefault="00A16362" w:rsidP="005033A0">
      <w:pPr>
        <w:jc w:val="center"/>
        <w:rPr>
          <w:b/>
          <w:bCs/>
        </w:rPr>
      </w:pPr>
    </w:p>
    <w:p w14:paraId="216AF9AB" w14:textId="77777777" w:rsidR="00A16362" w:rsidRDefault="00A16362" w:rsidP="005033A0">
      <w:pPr>
        <w:jc w:val="center"/>
        <w:rPr>
          <w:b/>
          <w:bCs/>
        </w:rPr>
      </w:pPr>
    </w:p>
    <w:p w14:paraId="27149D2B" w14:textId="77777777" w:rsidR="00A16362" w:rsidRDefault="00A16362" w:rsidP="005033A0">
      <w:pPr>
        <w:jc w:val="center"/>
        <w:rPr>
          <w:b/>
          <w:bCs/>
        </w:rPr>
      </w:pPr>
    </w:p>
    <w:p w14:paraId="561C1E67" w14:textId="77777777" w:rsidR="00A16362" w:rsidRDefault="00A16362" w:rsidP="005033A0">
      <w:pPr>
        <w:jc w:val="center"/>
        <w:rPr>
          <w:b/>
          <w:bCs/>
        </w:rPr>
      </w:pPr>
    </w:p>
    <w:p w14:paraId="6A246959" w14:textId="77777777" w:rsidR="00A16362" w:rsidRDefault="00A16362" w:rsidP="005033A0">
      <w:pPr>
        <w:jc w:val="center"/>
        <w:rPr>
          <w:b/>
          <w:bCs/>
        </w:rPr>
      </w:pPr>
    </w:p>
    <w:p w14:paraId="6B8688F5" w14:textId="77777777" w:rsidR="00A16362" w:rsidRDefault="00A16362" w:rsidP="005033A0">
      <w:pPr>
        <w:jc w:val="center"/>
        <w:rPr>
          <w:b/>
          <w:bCs/>
        </w:rPr>
      </w:pPr>
    </w:p>
    <w:p w14:paraId="5665B410" w14:textId="77777777" w:rsidR="007A0A0D" w:rsidRDefault="007A0A0D" w:rsidP="005033A0">
      <w:pPr>
        <w:jc w:val="center"/>
        <w:rPr>
          <w:b/>
          <w:bCs/>
        </w:rPr>
      </w:pPr>
    </w:p>
    <w:p w14:paraId="10FE6C8B" w14:textId="77777777" w:rsidR="00A16362" w:rsidRDefault="00A16362" w:rsidP="005033A0">
      <w:pPr>
        <w:jc w:val="center"/>
        <w:rPr>
          <w:b/>
          <w:bCs/>
        </w:rPr>
      </w:pPr>
    </w:p>
    <w:p w14:paraId="32F44D1A" w14:textId="77777777" w:rsidR="00A16362" w:rsidRDefault="00A16362" w:rsidP="005033A0">
      <w:pPr>
        <w:jc w:val="center"/>
        <w:rPr>
          <w:b/>
          <w:bCs/>
        </w:rPr>
      </w:pPr>
    </w:p>
    <w:p w14:paraId="3E2DBA52" w14:textId="77777777" w:rsidR="00A16362" w:rsidRDefault="00A16362" w:rsidP="005033A0">
      <w:pPr>
        <w:jc w:val="center"/>
        <w:rPr>
          <w:b/>
          <w:bCs/>
        </w:rPr>
      </w:pPr>
    </w:p>
    <w:p w14:paraId="5AB7390D" w14:textId="613EB835" w:rsidR="00D761F0" w:rsidRDefault="00F56FF5" w:rsidP="005033A0">
      <w:pPr>
        <w:jc w:val="center"/>
        <w:rPr>
          <w:b/>
          <w:bCs/>
        </w:rPr>
      </w:pPr>
      <w:r>
        <w:rPr>
          <w:b/>
          <w:bCs/>
        </w:rPr>
        <w:lastRenderedPageBreak/>
        <w:t>03.07</w:t>
      </w:r>
      <w:r w:rsidR="00D761F0">
        <w:rPr>
          <w:b/>
          <w:bCs/>
        </w:rPr>
        <w:t>.2025 r. – CZWARTEK</w:t>
      </w:r>
    </w:p>
    <w:p w14:paraId="4214951E" w14:textId="6CBABBD6" w:rsidR="00D761F0" w:rsidRPr="00D6059C" w:rsidRDefault="002B0E06" w:rsidP="00D761F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NIEODKRYTY BYTOM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579"/>
        <w:gridCol w:w="4252"/>
        <w:gridCol w:w="1247"/>
      </w:tblGrid>
      <w:tr w:rsidR="00D761F0" w14:paraId="099FDDE7" w14:textId="77777777" w:rsidTr="005033A0">
        <w:tc>
          <w:tcPr>
            <w:tcW w:w="1669" w:type="dxa"/>
            <w:shd w:val="clear" w:color="auto" w:fill="auto"/>
          </w:tcPr>
          <w:p w14:paraId="2AA9813B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Harmonogram</w:t>
            </w:r>
          </w:p>
        </w:tc>
        <w:tc>
          <w:tcPr>
            <w:tcW w:w="2579" w:type="dxa"/>
            <w:shd w:val="clear" w:color="auto" w:fill="auto"/>
          </w:tcPr>
          <w:p w14:paraId="43CF8C66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Nazwa wydarzenia</w:t>
            </w:r>
          </w:p>
        </w:tc>
        <w:tc>
          <w:tcPr>
            <w:tcW w:w="4252" w:type="dxa"/>
            <w:shd w:val="clear" w:color="auto" w:fill="auto"/>
          </w:tcPr>
          <w:p w14:paraId="0C4A0857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Cel wydarzenia</w:t>
            </w:r>
          </w:p>
        </w:tc>
        <w:tc>
          <w:tcPr>
            <w:tcW w:w="1247" w:type="dxa"/>
            <w:shd w:val="clear" w:color="auto" w:fill="auto"/>
          </w:tcPr>
          <w:p w14:paraId="0F2E9892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Uwagi</w:t>
            </w:r>
          </w:p>
        </w:tc>
      </w:tr>
      <w:tr w:rsidR="00D761F0" w14:paraId="6DFB651E" w14:textId="77777777" w:rsidTr="005033A0">
        <w:tc>
          <w:tcPr>
            <w:tcW w:w="1669" w:type="dxa"/>
            <w:shd w:val="clear" w:color="auto" w:fill="auto"/>
          </w:tcPr>
          <w:p w14:paraId="5510979F" w14:textId="360872AB" w:rsidR="00D761F0" w:rsidRPr="002B0E06" w:rsidRDefault="004B076E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8:00</w:t>
            </w:r>
            <w:r w:rsidR="00D761F0" w:rsidRPr="002B0E06">
              <w:rPr>
                <w:rFonts w:eastAsia="Aptos"/>
                <w:kern w:val="2"/>
                <w:sz w:val="18"/>
                <w:szCs w:val="18"/>
              </w:rPr>
              <w:t xml:space="preserve">– </w:t>
            </w:r>
            <w:r w:rsidR="002B0E06" w:rsidRPr="002B0E06">
              <w:rPr>
                <w:rFonts w:eastAsia="Aptos"/>
                <w:kern w:val="2"/>
                <w:sz w:val="18"/>
                <w:szCs w:val="18"/>
              </w:rPr>
              <w:t>9:00</w:t>
            </w:r>
          </w:p>
        </w:tc>
        <w:tc>
          <w:tcPr>
            <w:tcW w:w="2579" w:type="dxa"/>
            <w:shd w:val="clear" w:color="auto" w:fill="auto"/>
          </w:tcPr>
          <w:p w14:paraId="78958B25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Powitanie, drugie śniadanie,</w:t>
            </w:r>
          </w:p>
          <w:p w14:paraId="1C080939" w14:textId="0603D006" w:rsidR="00D761F0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Zabawy integracyjne</w:t>
            </w:r>
          </w:p>
        </w:tc>
        <w:tc>
          <w:tcPr>
            <w:tcW w:w="4252" w:type="dxa"/>
            <w:shd w:val="clear" w:color="auto" w:fill="auto"/>
          </w:tcPr>
          <w:p w14:paraId="7B569011" w14:textId="13EEFB8C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zwrócenie uwagi na kulturalne i bezpieczne zachowanie w środkach komunikacji miejskiej </w:t>
            </w:r>
          </w:p>
        </w:tc>
        <w:tc>
          <w:tcPr>
            <w:tcW w:w="1247" w:type="dxa"/>
            <w:shd w:val="clear" w:color="auto" w:fill="auto"/>
          </w:tcPr>
          <w:p w14:paraId="42E1DD81" w14:textId="64E5DA32" w:rsidR="00D761F0" w:rsidRPr="005573D1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5573D1">
              <w:rPr>
                <w:rFonts w:eastAsia="Aptos"/>
                <w:kern w:val="2"/>
                <w:sz w:val="18"/>
                <w:szCs w:val="18"/>
              </w:rPr>
              <w:t>Legitymacja, prowiant na drogę</w:t>
            </w:r>
          </w:p>
        </w:tc>
      </w:tr>
      <w:tr w:rsidR="00D761F0" w14:paraId="09E7EB84" w14:textId="77777777" w:rsidTr="005033A0">
        <w:tc>
          <w:tcPr>
            <w:tcW w:w="1669" w:type="dxa"/>
            <w:shd w:val="clear" w:color="auto" w:fill="auto"/>
          </w:tcPr>
          <w:p w14:paraId="60632622" w14:textId="77777777" w:rsidR="00D761F0" w:rsidRPr="002B0E06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9:00 – 13:00</w:t>
            </w:r>
          </w:p>
        </w:tc>
        <w:tc>
          <w:tcPr>
            <w:tcW w:w="2579" w:type="dxa"/>
            <w:shd w:val="clear" w:color="auto" w:fill="auto"/>
          </w:tcPr>
          <w:p w14:paraId="4EE0FF2A" w14:textId="77777777" w:rsidR="00D761F0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Gra miejska</w:t>
            </w:r>
          </w:p>
          <w:p w14:paraId="4EF1C641" w14:textId="3C19F7F4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„Nieodkryty Bytom”</w:t>
            </w:r>
          </w:p>
        </w:tc>
        <w:tc>
          <w:tcPr>
            <w:tcW w:w="4252" w:type="dxa"/>
            <w:shd w:val="clear" w:color="auto" w:fill="auto"/>
          </w:tcPr>
          <w:p w14:paraId="38B75AE7" w14:textId="14E402B2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odkrywanie lokalnych zabytków, miejsc historycznych i ciekawych zakątków,</w:t>
            </w:r>
          </w:p>
          <w:p w14:paraId="35D9AFC8" w14:textId="77777777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rozwiązywanie zagadek, interpretacja wskazówek, planowanie tras i podejmowanie decyzji w grze co wspiera rozwój logicznego myślenia i umiejętności krytycznego myślenia. </w:t>
            </w:r>
          </w:p>
          <w:p w14:paraId="11549658" w14:textId="6B8CDB93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pobudzanie kreatywności i wyobraźni:</w:t>
            </w:r>
          </w:p>
          <w:p w14:paraId="430EA7B5" w14:textId="45CEB815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rozwijanie zainteresowań i pasji;</w:t>
            </w:r>
          </w:p>
          <w:p w14:paraId="786B2CE3" w14:textId="025F85C2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Zwiększanie świadomości społecznej;</w:t>
            </w:r>
          </w:p>
          <w:p w14:paraId="42A60038" w14:textId="77777777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Gry miejskie mogą być narzędziem do przybliżania problemów społecznych i globalnych, co pomaga dzieciom zrozumieć współzależności i kształtuje postawy prospołeczne. </w:t>
            </w:r>
          </w:p>
          <w:p w14:paraId="6F5C38B9" w14:textId="77777777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Wspieranie edukacji globalnej;</w:t>
            </w:r>
          </w:p>
          <w:p w14:paraId="7F9B34D0" w14:textId="405E7453" w:rsidR="002B0E06" w:rsidRPr="002B0E06" w:rsidRDefault="002B0E06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zwiększanie samooceny;</w:t>
            </w:r>
          </w:p>
          <w:p w14:paraId="011E8C0F" w14:textId="758ECA6E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0BEFCF14" w14:textId="77777777" w:rsidR="00D761F0" w:rsidRPr="004118F9" w:rsidRDefault="00D761F0" w:rsidP="005033A0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  <w:tr w:rsidR="00D761F0" w14:paraId="1306E852" w14:textId="77777777" w:rsidTr="005033A0">
        <w:tc>
          <w:tcPr>
            <w:tcW w:w="1669" w:type="dxa"/>
            <w:shd w:val="clear" w:color="auto" w:fill="auto"/>
          </w:tcPr>
          <w:p w14:paraId="4067C1D5" w14:textId="13319853" w:rsidR="00D761F0" w:rsidRPr="002B0E06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14:00</w:t>
            </w:r>
            <w:r w:rsidR="002B0E06" w:rsidRPr="002B0E06">
              <w:rPr>
                <w:rFonts w:eastAsia="Aptos"/>
                <w:kern w:val="2"/>
                <w:sz w:val="18"/>
                <w:szCs w:val="18"/>
              </w:rPr>
              <w:t xml:space="preserve"> – 14:30</w:t>
            </w:r>
          </w:p>
        </w:tc>
        <w:tc>
          <w:tcPr>
            <w:tcW w:w="2579" w:type="dxa"/>
            <w:shd w:val="clear" w:color="auto" w:fill="auto"/>
          </w:tcPr>
          <w:p w14:paraId="6783E2D1" w14:textId="77777777" w:rsidR="00D761F0" w:rsidRPr="002B0E06" w:rsidRDefault="00D761F0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Zakończenie dnia</w:t>
            </w:r>
          </w:p>
        </w:tc>
        <w:tc>
          <w:tcPr>
            <w:tcW w:w="4252" w:type="dxa"/>
            <w:shd w:val="clear" w:color="auto" w:fill="auto"/>
          </w:tcPr>
          <w:p w14:paraId="49A14EFB" w14:textId="77777777" w:rsidR="00D761F0" w:rsidRPr="002B0E06" w:rsidRDefault="00D761F0" w:rsidP="005033A0">
            <w:pPr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shd w:val="clear" w:color="auto" w:fill="auto"/>
          </w:tcPr>
          <w:p w14:paraId="4C5FD1F8" w14:textId="77777777" w:rsidR="00D761F0" w:rsidRPr="004118F9" w:rsidRDefault="00D761F0" w:rsidP="005033A0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1171A3EF" w14:textId="592363CB" w:rsidR="009E44BA" w:rsidRDefault="009E44BA" w:rsidP="005033A0">
      <w:pPr>
        <w:jc w:val="center"/>
        <w:rPr>
          <w:b/>
          <w:bCs/>
        </w:rPr>
      </w:pPr>
      <w:r>
        <w:rPr>
          <w:b/>
          <w:bCs/>
        </w:rPr>
        <w:t>04.07.2025 r. – PIĄTEK</w:t>
      </w:r>
    </w:p>
    <w:p w14:paraId="4FAAB6A7" w14:textId="22EF063D" w:rsidR="009E44BA" w:rsidRPr="00D6059C" w:rsidRDefault="009E44BA" w:rsidP="009E44B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WYRUSZAMY W PODRÓŻ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125"/>
        <w:gridCol w:w="4706"/>
        <w:gridCol w:w="1247"/>
      </w:tblGrid>
      <w:tr w:rsidR="009E44BA" w14:paraId="528F72E8" w14:textId="77777777" w:rsidTr="005033A0">
        <w:tc>
          <w:tcPr>
            <w:tcW w:w="1669" w:type="dxa"/>
            <w:shd w:val="clear" w:color="auto" w:fill="auto"/>
          </w:tcPr>
          <w:p w14:paraId="632E12A9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Harmonogram</w:t>
            </w:r>
          </w:p>
        </w:tc>
        <w:tc>
          <w:tcPr>
            <w:tcW w:w="2125" w:type="dxa"/>
            <w:shd w:val="clear" w:color="auto" w:fill="auto"/>
          </w:tcPr>
          <w:p w14:paraId="798ED01B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Nazwa wydarzenia</w:t>
            </w:r>
          </w:p>
        </w:tc>
        <w:tc>
          <w:tcPr>
            <w:tcW w:w="4706" w:type="dxa"/>
            <w:shd w:val="clear" w:color="auto" w:fill="auto"/>
          </w:tcPr>
          <w:p w14:paraId="76D29F88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Cel wydarzenia</w:t>
            </w:r>
          </w:p>
        </w:tc>
        <w:tc>
          <w:tcPr>
            <w:tcW w:w="1247" w:type="dxa"/>
            <w:shd w:val="clear" w:color="auto" w:fill="auto"/>
          </w:tcPr>
          <w:p w14:paraId="093F0AD6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Uwagi</w:t>
            </w:r>
          </w:p>
        </w:tc>
      </w:tr>
      <w:tr w:rsidR="009E44BA" w14:paraId="006EB4D0" w14:textId="77777777" w:rsidTr="005033A0">
        <w:tc>
          <w:tcPr>
            <w:tcW w:w="1669" w:type="dxa"/>
            <w:shd w:val="clear" w:color="auto" w:fill="auto"/>
          </w:tcPr>
          <w:p w14:paraId="64380CD7" w14:textId="243ABB80" w:rsidR="009E44BA" w:rsidRPr="002B0E06" w:rsidRDefault="004B076E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8:00</w:t>
            </w:r>
          </w:p>
        </w:tc>
        <w:tc>
          <w:tcPr>
            <w:tcW w:w="2125" w:type="dxa"/>
            <w:shd w:val="clear" w:color="auto" w:fill="auto"/>
          </w:tcPr>
          <w:p w14:paraId="555176C9" w14:textId="13874CA5" w:rsid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Powitanie</w:t>
            </w:r>
            <w:r>
              <w:rPr>
                <w:rFonts w:eastAsia="Aptos"/>
                <w:kern w:val="2"/>
                <w:sz w:val="18"/>
                <w:szCs w:val="18"/>
              </w:rPr>
              <w:t xml:space="preserve"> uczestników,</w:t>
            </w:r>
          </w:p>
          <w:p w14:paraId="7630D1E3" w14:textId="09E68F78" w:rsidR="009E44BA" w:rsidRPr="002B0E06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Gry i zabawy integracyjne</w:t>
            </w:r>
          </w:p>
          <w:p w14:paraId="3146DF54" w14:textId="25031172" w:rsidR="009E44BA" w:rsidRPr="002B0E06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706" w:type="dxa"/>
            <w:shd w:val="clear" w:color="auto" w:fill="auto"/>
          </w:tcPr>
          <w:p w14:paraId="64E3F84C" w14:textId="77777777" w:rsid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zwrócenie uwagi na kulturalne i bezpieczne zachowanie w środkach komunikacji miejskiej</w:t>
            </w:r>
            <w:r>
              <w:rPr>
                <w:rFonts w:eastAsia="Aptos"/>
                <w:kern w:val="2"/>
                <w:sz w:val="18"/>
                <w:szCs w:val="18"/>
              </w:rPr>
              <w:t xml:space="preserve">, </w:t>
            </w:r>
          </w:p>
          <w:p w14:paraId="06F258FC" w14:textId="63FF1116" w:rsidR="009E44BA" w:rsidRPr="002B0E06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w kolejce wąskotorowej </w:t>
            </w:r>
          </w:p>
        </w:tc>
        <w:tc>
          <w:tcPr>
            <w:tcW w:w="1247" w:type="dxa"/>
            <w:shd w:val="clear" w:color="auto" w:fill="auto"/>
          </w:tcPr>
          <w:p w14:paraId="1A4C6941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  <w:tr w:rsidR="009E44BA" w14:paraId="51CFA352" w14:textId="77777777" w:rsidTr="005033A0">
        <w:tc>
          <w:tcPr>
            <w:tcW w:w="1669" w:type="dxa"/>
            <w:shd w:val="clear" w:color="auto" w:fill="auto"/>
          </w:tcPr>
          <w:p w14:paraId="321B4D01" w14:textId="182F2BF5" w:rsidR="009E44BA" w:rsidRPr="002B0E06" w:rsidRDefault="009E44BA" w:rsidP="00570DD2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9:00</w:t>
            </w: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 – 1</w:t>
            </w:r>
            <w:r>
              <w:rPr>
                <w:rFonts w:eastAsia="Aptos"/>
                <w:kern w:val="2"/>
                <w:sz w:val="18"/>
                <w:szCs w:val="18"/>
              </w:rPr>
              <w:t>3.00</w:t>
            </w:r>
          </w:p>
        </w:tc>
        <w:tc>
          <w:tcPr>
            <w:tcW w:w="2125" w:type="dxa"/>
            <w:shd w:val="clear" w:color="auto" w:fill="auto"/>
          </w:tcPr>
          <w:p w14:paraId="4EC5A0AF" w14:textId="09A2B299" w:rsidR="009E44BA" w:rsidRPr="002B0E06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Wycieczka kolejką wąskotorową  nad jezioro Nakło</w:t>
            </w:r>
            <w:r w:rsidR="00CB2593">
              <w:rPr>
                <w:rFonts w:eastAsia="Aptos"/>
                <w:kern w:val="2"/>
                <w:sz w:val="18"/>
                <w:szCs w:val="18"/>
              </w:rPr>
              <w:t>-Chechło</w:t>
            </w:r>
          </w:p>
        </w:tc>
        <w:tc>
          <w:tcPr>
            <w:tcW w:w="4706" w:type="dxa"/>
            <w:shd w:val="clear" w:color="auto" w:fill="auto"/>
          </w:tcPr>
          <w:p w14:paraId="0FBC15E0" w14:textId="47F592A1" w:rsidR="009E44BA" w:rsidRP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9E44BA">
              <w:rPr>
                <w:rFonts w:eastAsia="Aptos"/>
                <w:kern w:val="2"/>
                <w:sz w:val="18"/>
                <w:szCs w:val="18"/>
              </w:rPr>
              <w:t>- Poznanie charakterystycznych cech krajobrazu;</w:t>
            </w:r>
          </w:p>
          <w:p w14:paraId="68E9F064" w14:textId="2DA5AE8E" w:rsidR="009E44BA" w:rsidRP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9E44BA">
              <w:rPr>
                <w:rFonts w:eastAsia="Aptos"/>
                <w:kern w:val="2"/>
                <w:sz w:val="18"/>
                <w:szCs w:val="18"/>
              </w:rPr>
              <w:t>- Poznanie pracy kolejarza;</w:t>
            </w:r>
          </w:p>
          <w:p w14:paraId="5AB3FC68" w14:textId="77777777" w:rsidR="009E44BA" w:rsidRP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9E44BA">
              <w:rPr>
                <w:rFonts w:eastAsia="Aptos"/>
                <w:kern w:val="2"/>
                <w:sz w:val="18"/>
                <w:szCs w:val="18"/>
              </w:rPr>
              <w:t>- Obserwowanie i identyfikowanie gatunków roślin i zwierząt występujących w danym rejonie</w:t>
            </w:r>
          </w:p>
          <w:p w14:paraId="5132E1E2" w14:textId="26BF6C0D" w:rsid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9E44BA">
              <w:rPr>
                <w:rFonts w:eastAsia="Aptos"/>
                <w:kern w:val="2"/>
                <w:sz w:val="18"/>
                <w:szCs w:val="18"/>
              </w:rPr>
              <w:t>- Zrozumienie zasad bezpieczeństwa podczas podróży pociągiem i na peronie. </w:t>
            </w:r>
          </w:p>
          <w:p w14:paraId="73E69896" w14:textId="411C9D30" w:rsidR="009E44BA" w:rsidRPr="009E44BA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- bezpieczne zabawy na plaży</w:t>
            </w:r>
          </w:p>
          <w:p w14:paraId="0CC71525" w14:textId="77777777" w:rsidR="009E44BA" w:rsidRPr="002B0E06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4C82D26E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  <w:tr w:rsidR="009E44BA" w14:paraId="0909BA65" w14:textId="77777777" w:rsidTr="005033A0">
        <w:tc>
          <w:tcPr>
            <w:tcW w:w="1669" w:type="dxa"/>
            <w:shd w:val="clear" w:color="auto" w:fill="auto"/>
          </w:tcPr>
          <w:p w14:paraId="25B96711" w14:textId="77777777" w:rsidR="009E44BA" w:rsidRPr="002B0E06" w:rsidRDefault="009E44BA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14:00 – 14:30</w:t>
            </w:r>
          </w:p>
        </w:tc>
        <w:tc>
          <w:tcPr>
            <w:tcW w:w="2125" w:type="dxa"/>
            <w:shd w:val="clear" w:color="auto" w:fill="auto"/>
          </w:tcPr>
          <w:p w14:paraId="54B3CEB1" w14:textId="77777777" w:rsidR="009E44BA" w:rsidRPr="002B0E06" w:rsidRDefault="009E44BA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Zakończenie dnia</w:t>
            </w:r>
          </w:p>
        </w:tc>
        <w:tc>
          <w:tcPr>
            <w:tcW w:w="4706" w:type="dxa"/>
            <w:shd w:val="clear" w:color="auto" w:fill="auto"/>
          </w:tcPr>
          <w:p w14:paraId="110D3C23" w14:textId="77777777" w:rsidR="009E44BA" w:rsidRPr="002B0E06" w:rsidRDefault="009E44BA" w:rsidP="005033A0">
            <w:pPr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shd w:val="clear" w:color="auto" w:fill="auto"/>
          </w:tcPr>
          <w:p w14:paraId="43C8CA67" w14:textId="77777777" w:rsidR="009E44BA" w:rsidRPr="004118F9" w:rsidRDefault="009E44BA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45DBEE52" w14:textId="100BF4E2" w:rsidR="00AE7C12" w:rsidRDefault="00AE7C12" w:rsidP="00AE7C12">
      <w:pPr>
        <w:jc w:val="center"/>
        <w:rPr>
          <w:b/>
          <w:bCs/>
        </w:rPr>
      </w:pPr>
      <w:r>
        <w:rPr>
          <w:b/>
          <w:bCs/>
        </w:rPr>
        <w:t>07.07.2025 r. – PONIEDZIAŁEK</w:t>
      </w:r>
    </w:p>
    <w:p w14:paraId="449B28DD" w14:textId="3FDDE40B" w:rsidR="00AE7C12" w:rsidRDefault="00AE7C12" w:rsidP="00AE7C1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PIKNIK NA TRAWIE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381"/>
        <w:gridCol w:w="4706"/>
        <w:gridCol w:w="1247"/>
      </w:tblGrid>
      <w:tr w:rsidR="005033A0" w:rsidRPr="004118F9" w14:paraId="1712F74B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0036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Harmonogram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01DE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Nazwa wydarzenia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6ADB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Cel wydarzenia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18CB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Uwagi</w:t>
            </w:r>
          </w:p>
        </w:tc>
      </w:tr>
      <w:tr w:rsidR="005033A0" w:rsidRPr="002B0E06" w14:paraId="282A3C87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C007" w14:textId="29AD4500" w:rsidR="00AE7C12" w:rsidRPr="00AE7C12" w:rsidRDefault="007A0449" w:rsidP="007A0449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A6D4" w14:textId="4E465B51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Przywitanie dzieci.</w:t>
            </w:r>
          </w:p>
          <w:p w14:paraId="77053D44" w14:textId="385E50F4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Zabawy integracyjne. Przygotowanie do wyjazdu.</w:t>
            </w:r>
          </w:p>
          <w:p w14:paraId="15410E80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0529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- Przypomnienie zasad zachowania się w czasie przejazdu komunikacją miejską do Chorzowa.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ECBB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prowiant na drogę</w:t>
            </w:r>
          </w:p>
          <w:p w14:paraId="3ED69F12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bilety komunikacji miejskiej</w:t>
            </w:r>
          </w:p>
          <w:p w14:paraId="4AA146E9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legitymacje</w:t>
            </w:r>
          </w:p>
        </w:tc>
      </w:tr>
      <w:tr w:rsidR="005033A0" w:rsidRPr="002B0E06" w14:paraId="516DF771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BF63" w14:textId="6ABF2B88" w:rsidR="00AE7C12" w:rsidRPr="00AE7C12" w:rsidRDefault="00AE7C12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8:</w:t>
            </w:r>
            <w:r w:rsidR="007A0449">
              <w:rPr>
                <w:rFonts w:eastAsia="Aptos"/>
                <w:kern w:val="2"/>
                <w:sz w:val="18"/>
                <w:szCs w:val="18"/>
              </w:rPr>
              <w:t>15</w:t>
            </w:r>
            <w:r w:rsidRPr="00AE7C12">
              <w:rPr>
                <w:rFonts w:eastAsia="Aptos"/>
                <w:kern w:val="2"/>
                <w:sz w:val="18"/>
                <w:szCs w:val="18"/>
              </w:rPr>
              <w:t xml:space="preserve"> – 13:00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2995" w14:textId="7B8A9926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Przejazd tramwajem do Chorzowa. Zwiedzanie Parku Śląskiego np. przejazd kolejką linową ELKA Rosarium, piknik w Skansenie</w:t>
            </w:r>
            <w:r>
              <w:rPr>
                <w:rFonts w:eastAsia="Aptos"/>
                <w:kern w:val="2"/>
                <w:sz w:val="18"/>
                <w:szCs w:val="18"/>
              </w:rPr>
              <w:t xml:space="preserve"> połączony z ze wspólną zabawą na świeżym powietrzu</w:t>
            </w:r>
            <w:r w:rsidRPr="00AE7C12">
              <w:rPr>
                <w:rFonts w:eastAsia="Aptos"/>
                <w:kern w:val="2"/>
                <w:sz w:val="18"/>
                <w:szCs w:val="18"/>
              </w:rPr>
              <w:t>.</w:t>
            </w:r>
          </w:p>
          <w:p w14:paraId="0ACB0540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3128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-  dobra zabawa i rekreacja w malowniczych plenerach,</w:t>
            </w:r>
          </w:p>
          <w:p w14:paraId="5B8B9B41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 xml:space="preserve">- poznawanie przyrody, </w:t>
            </w:r>
          </w:p>
          <w:p w14:paraId="15CFF0A5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 xml:space="preserve">- wyrabianie w dzieciach postaw proekologicznych </w:t>
            </w:r>
          </w:p>
          <w:p w14:paraId="654FB039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 xml:space="preserve">- zdobywanie nawyku obcowania z naturą </w:t>
            </w:r>
            <w:r w:rsidRPr="00AE7C12">
              <w:rPr>
                <w:rFonts w:eastAsia="Aptos"/>
                <w:kern w:val="2"/>
                <w:sz w:val="18"/>
                <w:szCs w:val="18"/>
              </w:rPr>
              <w:br/>
              <w:t>w każdej porze roku.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6315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</w:tr>
      <w:tr w:rsidR="005033A0" w:rsidRPr="002B0E06" w14:paraId="2F5D202E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8997" w14:textId="77777777" w:rsidR="00AE7C12" w:rsidRPr="00AE7C12" w:rsidRDefault="00AE7C12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14:00 – 14:30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09AC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Powrót do szkoły. Zakończenie dnia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DE95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D577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</w:tr>
    </w:tbl>
    <w:p w14:paraId="575E861D" w14:textId="037C0D5C" w:rsidR="00AE7C12" w:rsidRDefault="00AE7C12" w:rsidP="00AE7C12">
      <w:pPr>
        <w:jc w:val="center"/>
        <w:rPr>
          <w:b/>
          <w:bCs/>
        </w:rPr>
      </w:pPr>
      <w:r>
        <w:rPr>
          <w:b/>
          <w:bCs/>
        </w:rPr>
        <w:t>08.07.2025 r. – WTOREK</w:t>
      </w:r>
    </w:p>
    <w:p w14:paraId="604BF1FB" w14:textId="24BD5E0B" w:rsidR="00AE7C12" w:rsidRDefault="005573D1" w:rsidP="00AE7C1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AKTYWNIE I WESOŁO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381"/>
        <w:gridCol w:w="4706"/>
        <w:gridCol w:w="1247"/>
      </w:tblGrid>
      <w:tr w:rsidR="00172FBB" w:rsidRPr="004118F9" w14:paraId="138378D8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1627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Harmonogram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CC8D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Nazwa wydarzenia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3D1F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Cel wydarzenia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D0DD" w14:textId="77777777" w:rsidR="00AE7C12" w:rsidRPr="00AE7C12" w:rsidRDefault="00AE7C12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Uwagi</w:t>
            </w:r>
          </w:p>
        </w:tc>
      </w:tr>
      <w:tr w:rsidR="00172FBB" w:rsidRPr="002B0E06" w14:paraId="3AAA4535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8C92" w14:textId="7347D1DC" w:rsidR="00AE7C12" w:rsidRDefault="00AE7C12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8:</w:t>
            </w:r>
            <w:r w:rsidR="00172FBB">
              <w:rPr>
                <w:rFonts w:eastAsia="Aptos"/>
                <w:kern w:val="2"/>
                <w:sz w:val="18"/>
                <w:szCs w:val="18"/>
              </w:rPr>
              <w:t>00</w:t>
            </w:r>
          </w:p>
          <w:p w14:paraId="35BF9FAE" w14:textId="11BA4EFB" w:rsidR="00172FBB" w:rsidRPr="00AE7C12" w:rsidRDefault="007A0449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</w:t>
            </w:r>
            <w:r w:rsidR="00172FBB">
              <w:rPr>
                <w:rFonts w:eastAsia="Aptos"/>
                <w:kern w:val="2"/>
                <w:sz w:val="18"/>
                <w:szCs w:val="18"/>
              </w:rPr>
              <w:t>:</w:t>
            </w:r>
            <w:r w:rsidR="00A022D6">
              <w:rPr>
                <w:rFonts w:eastAsia="Aptos"/>
                <w:kern w:val="2"/>
                <w:sz w:val="18"/>
                <w:szCs w:val="18"/>
              </w:rPr>
              <w:t>3</w:t>
            </w:r>
            <w:r w:rsidR="00172FBB">
              <w:rPr>
                <w:rFonts w:eastAsia="Aptos"/>
                <w:kern w:val="2"/>
                <w:sz w:val="18"/>
                <w:szCs w:val="18"/>
              </w:rPr>
              <w:t>0 – 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AC4E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Przywitanie dzieci.</w:t>
            </w:r>
          </w:p>
          <w:p w14:paraId="0BA7FADD" w14:textId="3E759DDE" w:rsidR="00AE7C12" w:rsidRDefault="00172FBB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Podział uczestników na dwie grupy. Młodsze dzieci jadą na animacje sportowe do Hali na Skarpie. </w:t>
            </w:r>
            <w:r w:rsidR="00AE7C12" w:rsidRPr="00AE7C12">
              <w:rPr>
                <w:rFonts w:eastAsia="Aptos"/>
                <w:kern w:val="2"/>
                <w:sz w:val="18"/>
                <w:szCs w:val="18"/>
              </w:rPr>
              <w:t>Przygotowanie do wyjazdu.</w:t>
            </w:r>
          </w:p>
          <w:p w14:paraId="46ACA0E7" w14:textId="015F0EAF" w:rsidR="00172FBB" w:rsidRPr="00AE7C12" w:rsidRDefault="00172FBB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lastRenderedPageBreak/>
              <w:t>A starsi uczestnicy korzystają z basenu szkolnego oraz terenów sportowych.</w:t>
            </w:r>
          </w:p>
          <w:p w14:paraId="464FB18C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C919" w14:textId="77777777" w:rsid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lastRenderedPageBreak/>
              <w:t xml:space="preserve">- Przypomnienie zasad zachowania się w czasie przejazdu komunikacją miejską do </w:t>
            </w:r>
            <w:r w:rsidR="00172FBB">
              <w:rPr>
                <w:rFonts w:eastAsia="Aptos"/>
                <w:kern w:val="2"/>
                <w:sz w:val="18"/>
                <w:szCs w:val="18"/>
              </w:rPr>
              <w:t>Bytomia na Halę Skarpa</w:t>
            </w:r>
            <w:r w:rsidRPr="00AE7C12">
              <w:rPr>
                <w:rFonts w:eastAsia="Aptos"/>
                <w:kern w:val="2"/>
                <w:sz w:val="18"/>
                <w:szCs w:val="18"/>
              </w:rPr>
              <w:t>.</w:t>
            </w:r>
          </w:p>
          <w:p w14:paraId="47C788A4" w14:textId="77777777" w:rsidR="005573D1" w:rsidRPr="002B0E06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rozwijanie sprawności fizycznej dzieci;</w:t>
            </w:r>
          </w:p>
          <w:p w14:paraId="4CD1DD22" w14:textId="77777777" w:rsidR="005573D1" w:rsidRPr="002B0E06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 - tworzenie atmosfery współpracy i współdziałania w zespole</w:t>
            </w:r>
          </w:p>
          <w:p w14:paraId="7A5B29B6" w14:textId="6F38086D" w:rsidR="005573D1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>- integrowanie dzieci z poszczególnych grup  zaangażowanie w wykonywanie zadań sportowych – odczuwanie radości z podejmowanego wysiłku fizycznego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3DD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prowiant na drogę</w:t>
            </w:r>
          </w:p>
          <w:p w14:paraId="6A3E6BCA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bilety komunikacji miejskiej</w:t>
            </w:r>
          </w:p>
          <w:p w14:paraId="77BA21A9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legitymacje</w:t>
            </w:r>
          </w:p>
        </w:tc>
      </w:tr>
      <w:tr w:rsidR="00172FBB" w:rsidRPr="002B0E06" w14:paraId="17DDD8DA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E2FD" w14:textId="535B83C4" w:rsidR="00AE7C12" w:rsidRPr="00AE7C12" w:rsidRDefault="00172FBB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13:00 – 14:00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21A9" w14:textId="13AE0AD4" w:rsidR="00AE7C12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Zajęcia ogólnorozwojowe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14F2" w14:textId="4393570A" w:rsidR="00AE7C12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2B0E06">
              <w:rPr>
                <w:rFonts w:eastAsia="Aptos"/>
                <w:kern w:val="2"/>
                <w:sz w:val="18"/>
                <w:szCs w:val="18"/>
              </w:rPr>
              <w:t xml:space="preserve">- tworzenie atmosfery współpracy i współdziałania </w:t>
            </w:r>
            <w:r>
              <w:rPr>
                <w:rFonts w:eastAsia="Aptos"/>
                <w:kern w:val="2"/>
                <w:sz w:val="18"/>
                <w:szCs w:val="18"/>
              </w:rPr>
              <w:br/>
            </w:r>
            <w:r w:rsidRPr="002B0E06">
              <w:rPr>
                <w:rFonts w:eastAsia="Aptos"/>
                <w:kern w:val="2"/>
                <w:sz w:val="18"/>
                <w:szCs w:val="18"/>
              </w:rPr>
              <w:t>w zespole</w:t>
            </w:r>
            <w:r w:rsidRPr="00AE7C12">
              <w:rPr>
                <w:rFonts w:eastAsia="Aptos"/>
                <w:kern w:val="2"/>
                <w:sz w:val="18"/>
                <w:szCs w:val="18"/>
              </w:rPr>
              <w:t xml:space="preserve"> </w:t>
            </w:r>
            <w:r w:rsidR="00AE7C12" w:rsidRPr="00AE7C12">
              <w:rPr>
                <w:rFonts w:eastAsia="Aptos"/>
                <w:kern w:val="2"/>
                <w:sz w:val="18"/>
                <w:szCs w:val="18"/>
              </w:rPr>
              <w:t xml:space="preserve">-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880A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</w:tr>
      <w:tr w:rsidR="00172FBB" w:rsidRPr="002B0E06" w14:paraId="459C78D5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E848" w14:textId="77777777" w:rsidR="00AE7C12" w:rsidRPr="00AE7C12" w:rsidRDefault="00AE7C12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14:00 – 14:30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D7C3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Powrót do szkoły. Zakończenie dnia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4A3A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6C9C" w14:textId="77777777" w:rsidR="00AE7C12" w:rsidRPr="00AE7C12" w:rsidRDefault="00AE7C12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</w:tr>
    </w:tbl>
    <w:p w14:paraId="7FAC786F" w14:textId="57C1AE34" w:rsidR="005573D1" w:rsidRDefault="005573D1" w:rsidP="005573D1">
      <w:pPr>
        <w:jc w:val="center"/>
        <w:rPr>
          <w:b/>
          <w:bCs/>
        </w:rPr>
      </w:pPr>
      <w:r>
        <w:rPr>
          <w:b/>
          <w:bCs/>
        </w:rPr>
        <w:t>09.07.2025 r. – ŚRODA</w:t>
      </w:r>
    </w:p>
    <w:p w14:paraId="169523FA" w14:textId="1ED62AE4" w:rsidR="005573D1" w:rsidRDefault="0071306D" w:rsidP="005573D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SZLAKAMI ŚLĄSKICH GÓRNIKÓW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381"/>
        <w:gridCol w:w="4706"/>
        <w:gridCol w:w="1247"/>
      </w:tblGrid>
      <w:tr w:rsidR="005573D1" w:rsidRPr="004118F9" w14:paraId="34D21FAB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E5CA" w14:textId="77777777" w:rsidR="005573D1" w:rsidRPr="00AE7C12" w:rsidRDefault="005573D1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Harmonogram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6A85" w14:textId="77777777" w:rsidR="005573D1" w:rsidRPr="00AE7C12" w:rsidRDefault="005573D1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Nazwa wydarzenia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5F22" w14:textId="77777777" w:rsidR="005573D1" w:rsidRPr="00AE7C12" w:rsidRDefault="005573D1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Cel wydarzenia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8DFF" w14:textId="77777777" w:rsidR="005573D1" w:rsidRPr="00AE7C12" w:rsidRDefault="005573D1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Uwagi</w:t>
            </w:r>
          </w:p>
        </w:tc>
      </w:tr>
      <w:tr w:rsidR="005573D1" w:rsidRPr="002B0E06" w14:paraId="46C7E0B3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A727" w14:textId="3D6934EA" w:rsidR="005573D1" w:rsidRDefault="00A022D6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8:00</w:t>
            </w:r>
          </w:p>
          <w:p w14:paraId="65BA80AC" w14:textId="032D1168" w:rsidR="005573D1" w:rsidRPr="00AE7C12" w:rsidRDefault="005573D1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29EA" w14:textId="77777777" w:rsidR="005573D1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Przywitanie dzieci.</w:t>
            </w:r>
          </w:p>
          <w:p w14:paraId="5082CF2D" w14:textId="77777777" w:rsidR="005573D1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75F" w14:textId="2E990DFE" w:rsidR="005573D1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sz w:val="18"/>
              </w:rPr>
              <w:t xml:space="preserve">Przypomnienie zasad zachowania w czasie wycieczki </w:t>
            </w:r>
            <w:r w:rsidR="0071306D">
              <w:rPr>
                <w:sz w:val="18"/>
              </w:rPr>
              <w:t>pociągiem do Zabrza.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06BE" w14:textId="77777777" w:rsidR="005573D1" w:rsidRPr="00AE7C12" w:rsidRDefault="005573D1" w:rsidP="005573D1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prowiant na drogę</w:t>
            </w:r>
          </w:p>
          <w:p w14:paraId="2D12D6D1" w14:textId="77777777" w:rsidR="005573D1" w:rsidRPr="00AE7C12" w:rsidRDefault="005573D1" w:rsidP="005573D1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legitymacje</w:t>
            </w:r>
          </w:p>
        </w:tc>
      </w:tr>
      <w:tr w:rsidR="005573D1" w:rsidRPr="002B0E06" w14:paraId="22FDAFC8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0585" w14:textId="763A278A" w:rsidR="005573D1" w:rsidRPr="00AE7C12" w:rsidRDefault="005573D1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8:30 – 13:00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EFF" w14:textId="307B5FF8" w:rsidR="005573D1" w:rsidRPr="009F4352" w:rsidRDefault="00AB0778" w:rsidP="005033A0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Przejazd pociągiem </w:t>
            </w:r>
            <w:r w:rsidR="008153B0">
              <w:rPr>
                <w:rFonts w:eastAsia="Aptos"/>
                <w:kern w:val="2"/>
                <w:sz w:val="18"/>
                <w:szCs w:val="18"/>
              </w:rPr>
              <w:t xml:space="preserve">osobowym </w:t>
            </w:r>
            <w:r>
              <w:rPr>
                <w:rFonts w:eastAsia="Aptos"/>
                <w:kern w:val="2"/>
                <w:sz w:val="18"/>
                <w:szCs w:val="18"/>
              </w:rPr>
              <w:t>Świętochłowic</w:t>
            </w:r>
            <w:r w:rsidR="008153B0">
              <w:rPr>
                <w:rFonts w:eastAsia="Aptos"/>
                <w:kern w:val="2"/>
                <w:sz w:val="18"/>
                <w:szCs w:val="18"/>
              </w:rPr>
              <w:t>e</w:t>
            </w:r>
            <w:r>
              <w:rPr>
                <w:rFonts w:eastAsia="Aptos"/>
                <w:kern w:val="2"/>
                <w:sz w:val="18"/>
                <w:szCs w:val="18"/>
              </w:rPr>
              <w:t xml:space="preserve"> </w:t>
            </w:r>
            <w:r w:rsidR="008153B0">
              <w:rPr>
                <w:rFonts w:eastAsia="Aptos"/>
                <w:kern w:val="2"/>
                <w:sz w:val="18"/>
                <w:szCs w:val="18"/>
              </w:rPr>
              <w:t xml:space="preserve">– </w:t>
            </w:r>
            <w:r w:rsidR="0071306D" w:rsidRPr="009F4352">
              <w:rPr>
                <w:rFonts w:eastAsia="Aptos"/>
                <w:kern w:val="2"/>
                <w:sz w:val="18"/>
                <w:szCs w:val="18"/>
              </w:rPr>
              <w:t>Zabrz</w:t>
            </w:r>
            <w:r w:rsidR="008153B0">
              <w:rPr>
                <w:rFonts w:eastAsia="Aptos"/>
                <w:kern w:val="2"/>
                <w:sz w:val="18"/>
                <w:szCs w:val="18"/>
              </w:rPr>
              <w:t xml:space="preserve">e. Zwiedzenie </w:t>
            </w:r>
            <w:r w:rsidR="0071306D" w:rsidRPr="009F4352">
              <w:rPr>
                <w:rFonts w:eastAsia="Aptos"/>
                <w:kern w:val="2"/>
                <w:sz w:val="18"/>
                <w:szCs w:val="18"/>
              </w:rPr>
              <w:t>Zabytkowej Kopalni Guido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F783" w14:textId="5EB3244F" w:rsidR="005573D1" w:rsidRPr="005573D1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5573D1">
              <w:rPr>
                <w:rFonts w:eastAsia="Aptos"/>
                <w:kern w:val="2"/>
                <w:sz w:val="18"/>
                <w:szCs w:val="18"/>
              </w:rPr>
              <w:t xml:space="preserve">- Zapoznanie się z historią górnictwa, z metodami wydobycia kruszców, historią górnictwa i legendami </w:t>
            </w:r>
          </w:p>
          <w:p w14:paraId="00B5F6C7" w14:textId="77777777" w:rsidR="005573D1" w:rsidRPr="005573D1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5573D1">
              <w:rPr>
                <w:rFonts w:eastAsia="Aptos"/>
                <w:kern w:val="2"/>
                <w:sz w:val="18"/>
                <w:szCs w:val="18"/>
              </w:rPr>
              <w:t>- Podziwianie wyrobisk komorowych;</w:t>
            </w:r>
          </w:p>
          <w:p w14:paraId="5F5967AE" w14:textId="77777777" w:rsidR="005573D1" w:rsidRPr="005573D1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5573D1">
              <w:rPr>
                <w:rFonts w:eastAsia="Aptos"/>
                <w:kern w:val="2"/>
                <w:sz w:val="18"/>
                <w:szCs w:val="18"/>
              </w:rPr>
              <w:t>- Przeprawa łodzią</w:t>
            </w:r>
          </w:p>
          <w:p w14:paraId="6552CECF" w14:textId="22D62A97" w:rsidR="005573D1" w:rsidRPr="005573D1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5573D1">
              <w:rPr>
                <w:rFonts w:eastAsia="Aptos"/>
                <w:kern w:val="2"/>
                <w:sz w:val="18"/>
                <w:szCs w:val="18"/>
              </w:rPr>
              <w:t>- Możliwość uczestnictwa w inscenizacji ze Skarbnikiem, czyli dobrym duchem kopaln</w:t>
            </w:r>
            <w:r>
              <w:rPr>
                <w:rFonts w:eastAsia="Aptos"/>
                <w:kern w:val="2"/>
                <w:sz w:val="18"/>
                <w:szCs w:val="18"/>
              </w:rPr>
              <w:t>i</w:t>
            </w:r>
          </w:p>
          <w:p w14:paraId="343003E5" w14:textId="468E74C2" w:rsidR="005573D1" w:rsidRPr="005573D1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3811" w14:textId="77777777" w:rsidR="005573D1" w:rsidRPr="00AE7C12" w:rsidRDefault="005573D1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</w:tr>
      <w:tr w:rsidR="005573D1" w:rsidRPr="002B0E06" w14:paraId="76E8905F" w14:textId="77777777" w:rsidTr="005033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49B2" w14:textId="77777777" w:rsidR="005573D1" w:rsidRPr="00AE7C12" w:rsidRDefault="005573D1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14:00 – 14:30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1ACA" w14:textId="77777777" w:rsidR="005573D1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Powrót do szkoły. Zakończenie dnia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8B3B" w14:textId="77777777" w:rsidR="005573D1" w:rsidRPr="00AE7C12" w:rsidRDefault="005573D1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13BB" w14:textId="77777777" w:rsidR="005573D1" w:rsidRPr="00AE7C12" w:rsidRDefault="005573D1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</w:tr>
    </w:tbl>
    <w:p w14:paraId="4D608159" w14:textId="38AF04DE" w:rsidR="0071306D" w:rsidRDefault="0071306D" w:rsidP="0071306D">
      <w:pPr>
        <w:jc w:val="center"/>
        <w:rPr>
          <w:b/>
          <w:bCs/>
        </w:rPr>
      </w:pPr>
      <w:r>
        <w:rPr>
          <w:b/>
          <w:bCs/>
        </w:rPr>
        <w:t>10.07.2025 r. – CZWARTEK</w:t>
      </w:r>
    </w:p>
    <w:p w14:paraId="0A4F20BB" w14:textId="7D1B0F7B" w:rsidR="0071306D" w:rsidRDefault="009F4352" w:rsidP="0071306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FILMOWY ZAWRÓT GŁOWY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125"/>
        <w:gridCol w:w="4706"/>
        <w:gridCol w:w="1247"/>
      </w:tblGrid>
      <w:tr w:rsidR="0071306D" w:rsidRPr="004118F9" w14:paraId="6661AD51" w14:textId="77777777" w:rsidTr="005033A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60E8" w14:textId="77777777" w:rsidR="0071306D" w:rsidRPr="00AE7C12" w:rsidRDefault="0071306D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Harmonogram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55E2" w14:textId="77777777" w:rsidR="0071306D" w:rsidRPr="00AE7C12" w:rsidRDefault="0071306D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Nazwa wydarzenia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A262" w14:textId="77777777" w:rsidR="0071306D" w:rsidRPr="00AE7C12" w:rsidRDefault="0071306D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Cel wydarzenia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56ED" w14:textId="77777777" w:rsidR="0071306D" w:rsidRPr="00AE7C12" w:rsidRDefault="0071306D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b/>
                <w:bCs/>
                <w:kern w:val="2"/>
                <w:sz w:val="18"/>
                <w:szCs w:val="18"/>
              </w:rPr>
              <w:t>Uwagi</w:t>
            </w:r>
          </w:p>
        </w:tc>
      </w:tr>
      <w:tr w:rsidR="0071306D" w:rsidRPr="002B0E06" w14:paraId="40F6AE46" w14:textId="77777777" w:rsidTr="005033A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F9EE" w14:textId="5A0B8647" w:rsidR="0071306D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8:</w:t>
            </w:r>
            <w:r>
              <w:rPr>
                <w:rFonts w:eastAsia="Aptos"/>
                <w:kern w:val="2"/>
                <w:sz w:val="18"/>
                <w:szCs w:val="18"/>
              </w:rPr>
              <w:t>00</w:t>
            </w:r>
          </w:p>
          <w:p w14:paraId="407B02D1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E038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Przywitanie dzieci.</w:t>
            </w:r>
          </w:p>
          <w:p w14:paraId="76D1AB71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0BDA" w14:textId="78D60824" w:rsidR="0071306D" w:rsidRPr="00AE7C12" w:rsidRDefault="009F4352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>Zwrócenie uwagi na kulturalne i bezpieczne zachowanie w środkach komunikacji miejskiej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A980" w14:textId="77777777" w:rsidR="0071306D" w:rsidRPr="00AE7C12" w:rsidRDefault="0071306D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prowiant na drogę</w:t>
            </w:r>
          </w:p>
          <w:p w14:paraId="485D5E47" w14:textId="77777777" w:rsidR="0071306D" w:rsidRPr="00AE7C12" w:rsidRDefault="0071306D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legitymacje</w:t>
            </w:r>
          </w:p>
        </w:tc>
      </w:tr>
      <w:tr w:rsidR="0071306D" w:rsidRPr="002B0E06" w14:paraId="0F15D64A" w14:textId="77777777" w:rsidTr="005033A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7D29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8:30 – 13:00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5D8B" w14:textId="6B993FED" w:rsidR="0071306D" w:rsidRPr="00AE7C12" w:rsidRDefault="009F4352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Wybranie filmu z repertuaru Cinema City dla młodszych i starszych uczestników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0418" w14:textId="77777777" w:rsidR="005033A0" w:rsidRDefault="005033A0" w:rsidP="009F4352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-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 kształtowanie wrażliwości estetycznej poprzez aktywny odbiór sztuki filmowej, </w:t>
            </w:r>
          </w:p>
          <w:p w14:paraId="4C49828F" w14:textId="77777777" w:rsidR="005033A0" w:rsidRDefault="005033A0" w:rsidP="009F4352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-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rozwijanie nawyków kulturalnego zachowania się </w:t>
            </w:r>
            <w:r>
              <w:rPr>
                <w:rFonts w:eastAsia="Aptos"/>
                <w:kern w:val="2"/>
                <w:sz w:val="18"/>
                <w:szCs w:val="18"/>
              </w:rPr>
              <w:br/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w miejscach publicznych i środkach transportu,  </w:t>
            </w:r>
            <w:r>
              <w:rPr>
                <w:rFonts w:eastAsia="Aptos"/>
                <w:kern w:val="2"/>
                <w:sz w:val="18"/>
                <w:szCs w:val="18"/>
              </w:rPr>
              <w:br/>
              <w:t xml:space="preserve">-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>integracja dzieci i wzmacnianie więzi koleżeńskich</w:t>
            </w:r>
          </w:p>
          <w:p w14:paraId="5982DBFA" w14:textId="77777777" w:rsidR="005033A0" w:rsidRDefault="005033A0" w:rsidP="009F4352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-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>rozumi</w:t>
            </w:r>
            <w:r>
              <w:rPr>
                <w:rFonts w:eastAsia="Aptos"/>
                <w:kern w:val="2"/>
                <w:sz w:val="18"/>
                <w:szCs w:val="18"/>
              </w:rPr>
              <w:t>enie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emocj</w:t>
            </w:r>
            <w:r>
              <w:rPr>
                <w:rFonts w:eastAsia="Aptos"/>
                <w:kern w:val="2"/>
                <w:sz w:val="18"/>
                <w:szCs w:val="18"/>
              </w:rPr>
              <w:t>i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własne i innych ludzi,</w:t>
            </w:r>
          </w:p>
          <w:p w14:paraId="3ACBA87B" w14:textId="77777777" w:rsidR="005033A0" w:rsidRDefault="005033A0" w:rsidP="009F4352">
            <w:pPr>
              <w:rPr>
                <w:rFonts w:eastAsia="Aptos"/>
                <w:kern w:val="2"/>
                <w:sz w:val="18"/>
                <w:szCs w:val="18"/>
              </w:rPr>
            </w:pP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</w:t>
            </w:r>
            <w:r>
              <w:rPr>
                <w:rFonts w:eastAsia="Aptos"/>
                <w:kern w:val="2"/>
                <w:sz w:val="18"/>
                <w:szCs w:val="18"/>
              </w:rPr>
              <w:t xml:space="preserve">-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>wzmacnia</w:t>
            </w:r>
            <w:r>
              <w:rPr>
                <w:rFonts w:eastAsia="Aptos"/>
                <w:kern w:val="2"/>
                <w:sz w:val="18"/>
                <w:szCs w:val="18"/>
              </w:rPr>
              <w:t>nie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poczuci</w:t>
            </w:r>
            <w:r>
              <w:rPr>
                <w:rFonts w:eastAsia="Aptos"/>
                <w:kern w:val="2"/>
                <w:sz w:val="18"/>
                <w:szCs w:val="18"/>
              </w:rPr>
              <w:t>a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własnej wartości</w:t>
            </w:r>
          </w:p>
          <w:p w14:paraId="305C82C7" w14:textId="0ED8EDD4" w:rsidR="0071306D" w:rsidRPr="005573D1" w:rsidRDefault="005033A0" w:rsidP="009F4352">
            <w:pPr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 xml:space="preserve">-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</w:t>
            </w:r>
            <w:r>
              <w:rPr>
                <w:rFonts w:eastAsia="Aptos"/>
                <w:kern w:val="2"/>
                <w:sz w:val="18"/>
                <w:szCs w:val="18"/>
              </w:rPr>
              <w:t>nauka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 xml:space="preserve"> wartości takich jak dobro, prawda i</w:t>
            </w:r>
            <w:r>
              <w:rPr>
                <w:rFonts w:eastAsia="Aptos"/>
                <w:kern w:val="2"/>
                <w:sz w:val="18"/>
                <w:szCs w:val="18"/>
              </w:rPr>
              <w:t xml:space="preserve"> </w:t>
            </w:r>
            <w:r w:rsidRPr="005033A0">
              <w:rPr>
                <w:rFonts w:eastAsia="Aptos"/>
                <w:kern w:val="2"/>
                <w:sz w:val="18"/>
                <w:szCs w:val="18"/>
              </w:rPr>
              <w:t>przyjaźń.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D499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</w:tr>
      <w:tr w:rsidR="0071306D" w:rsidRPr="002B0E06" w14:paraId="07407D6D" w14:textId="77777777" w:rsidTr="005033A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8D27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14:00 – 14:30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FAD2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Powrót do szkoły. Zakończenie dnia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021C" w14:textId="77777777" w:rsidR="0071306D" w:rsidRPr="00AE7C12" w:rsidRDefault="0071306D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AE7C12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D260" w14:textId="77777777" w:rsidR="0071306D" w:rsidRPr="00AE7C12" w:rsidRDefault="0071306D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</w:tr>
    </w:tbl>
    <w:p w14:paraId="6F3FA0F3" w14:textId="5D64FD13" w:rsidR="00D761F0" w:rsidRDefault="00B406F3" w:rsidP="00D761F0">
      <w:pPr>
        <w:jc w:val="center"/>
        <w:rPr>
          <w:b/>
          <w:bCs/>
        </w:rPr>
      </w:pPr>
      <w:r>
        <w:rPr>
          <w:b/>
          <w:bCs/>
        </w:rPr>
        <w:t>11.07.2025r.</w:t>
      </w:r>
      <w:r w:rsidR="00D761F0">
        <w:rPr>
          <w:b/>
          <w:bCs/>
        </w:rPr>
        <w:t>– PIĄTEK</w:t>
      </w:r>
    </w:p>
    <w:p w14:paraId="770E6B62" w14:textId="313724C4" w:rsidR="00D761F0" w:rsidRPr="00C55FAD" w:rsidRDefault="00B406F3" w:rsidP="00D761F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SPOTKANIE Z PANEM KLEKSEM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30"/>
        <w:gridCol w:w="4565"/>
        <w:gridCol w:w="1388"/>
      </w:tblGrid>
      <w:tr w:rsidR="00D761F0" w14:paraId="31EACC4D" w14:textId="77777777" w:rsidTr="005033A0">
        <w:tc>
          <w:tcPr>
            <w:tcW w:w="1664" w:type="dxa"/>
            <w:shd w:val="clear" w:color="auto" w:fill="auto"/>
          </w:tcPr>
          <w:p w14:paraId="7F3A7806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Harmonogram</w:t>
            </w:r>
          </w:p>
        </w:tc>
        <w:tc>
          <w:tcPr>
            <w:tcW w:w="2130" w:type="dxa"/>
            <w:shd w:val="clear" w:color="auto" w:fill="auto"/>
          </w:tcPr>
          <w:p w14:paraId="011B6DE7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Nazwa wydarzenia</w:t>
            </w:r>
          </w:p>
        </w:tc>
        <w:tc>
          <w:tcPr>
            <w:tcW w:w="4565" w:type="dxa"/>
            <w:shd w:val="clear" w:color="auto" w:fill="auto"/>
          </w:tcPr>
          <w:p w14:paraId="1453E3CE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Cel wydarzenia</w:t>
            </w:r>
          </w:p>
        </w:tc>
        <w:tc>
          <w:tcPr>
            <w:tcW w:w="1388" w:type="dxa"/>
            <w:shd w:val="clear" w:color="auto" w:fill="auto"/>
          </w:tcPr>
          <w:p w14:paraId="715701BE" w14:textId="77777777" w:rsidR="00D761F0" w:rsidRPr="004118F9" w:rsidRDefault="00D761F0" w:rsidP="00570DD2">
            <w:pPr>
              <w:jc w:val="center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4118F9"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  <w:t>Uwagi</w:t>
            </w:r>
          </w:p>
        </w:tc>
      </w:tr>
      <w:tr w:rsidR="00D761F0" w14:paraId="6F8682A6" w14:textId="77777777" w:rsidTr="005033A0">
        <w:tc>
          <w:tcPr>
            <w:tcW w:w="1664" w:type="dxa"/>
            <w:shd w:val="clear" w:color="auto" w:fill="auto"/>
          </w:tcPr>
          <w:p w14:paraId="17AC61FE" w14:textId="62F7E1DE" w:rsidR="00D761F0" w:rsidRPr="009F4352" w:rsidRDefault="00B406F3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 xml:space="preserve"> 8:</w:t>
            </w:r>
            <w:r w:rsidR="00D75CDA">
              <w:rPr>
                <w:rFonts w:eastAsia="Aptos"/>
                <w:kern w:val="2"/>
                <w:sz w:val="18"/>
                <w:szCs w:val="18"/>
              </w:rPr>
              <w:t>00</w:t>
            </w:r>
          </w:p>
        </w:tc>
        <w:tc>
          <w:tcPr>
            <w:tcW w:w="2130" w:type="dxa"/>
            <w:shd w:val="clear" w:color="auto" w:fill="auto"/>
          </w:tcPr>
          <w:p w14:paraId="48EF2DEB" w14:textId="77777777" w:rsidR="00B406F3" w:rsidRPr="009F4352" w:rsidRDefault="00B406F3" w:rsidP="00B406F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9F4352">
              <w:rPr>
                <w:rFonts w:ascii="Times New Roman" w:hAnsi="Times New Roman" w:cs="Times New Roman"/>
                <w:sz w:val="18"/>
                <w:szCs w:val="18"/>
              </w:rPr>
              <w:t>- Przywitanie  dzieci. Przypomnienie zasad zachowania w czasie wyjazdu do Katowic do Bajki Pana Kleksa.</w:t>
            </w:r>
          </w:p>
          <w:p w14:paraId="4B3813B5" w14:textId="0ED97F23" w:rsidR="00D761F0" w:rsidRPr="009F4352" w:rsidRDefault="00D761F0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</w:p>
        </w:tc>
        <w:tc>
          <w:tcPr>
            <w:tcW w:w="4565" w:type="dxa"/>
            <w:shd w:val="clear" w:color="auto" w:fill="auto"/>
          </w:tcPr>
          <w:p w14:paraId="4158D6B4" w14:textId="38F3546F" w:rsidR="00D761F0" w:rsidRPr="009F4352" w:rsidRDefault="00B406F3" w:rsidP="005033A0">
            <w:pPr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>Zwrócenie uwagi na kulturalne i bezpieczne zachowanie w środkach komunikacji miejskiej</w:t>
            </w:r>
          </w:p>
        </w:tc>
        <w:tc>
          <w:tcPr>
            <w:tcW w:w="1388" w:type="dxa"/>
            <w:shd w:val="clear" w:color="auto" w:fill="auto"/>
          </w:tcPr>
          <w:p w14:paraId="083189F7" w14:textId="77777777" w:rsidR="00D761F0" w:rsidRPr="009F4352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</w:p>
        </w:tc>
      </w:tr>
      <w:tr w:rsidR="00D761F0" w14:paraId="604F7B1B" w14:textId="77777777" w:rsidTr="005033A0">
        <w:tc>
          <w:tcPr>
            <w:tcW w:w="1664" w:type="dxa"/>
            <w:shd w:val="clear" w:color="auto" w:fill="auto"/>
          </w:tcPr>
          <w:p w14:paraId="164F03CE" w14:textId="557AE361" w:rsidR="00D761F0" w:rsidRPr="009F4352" w:rsidRDefault="00D75CDA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</w:rPr>
              <w:t>8.15</w:t>
            </w:r>
            <w:r w:rsidR="00D761F0" w:rsidRPr="009F4352">
              <w:rPr>
                <w:rFonts w:eastAsia="Aptos"/>
                <w:kern w:val="2"/>
                <w:sz w:val="18"/>
                <w:szCs w:val="18"/>
              </w:rPr>
              <w:t xml:space="preserve"> – 1</w:t>
            </w:r>
            <w:r w:rsidR="00B406F3" w:rsidRPr="009F4352">
              <w:rPr>
                <w:rFonts w:eastAsia="Aptos"/>
                <w:kern w:val="2"/>
                <w:sz w:val="18"/>
                <w:szCs w:val="18"/>
              </w:rPr>
              <w:t>3:00</w:t>
            </w:r>
          </w:p>
        </w:tc>
        <w:tc>
          <w:tcPr>
            <w:tcW w:w="2130" w:type="dxa"/>
            <w:shd w:val="clear" w:color="auto" w:fill="auto"/>
          </w:tcPr>
          <w:p w14:paraId="7051C615" w14:textId="490607F0" w:rsidR="00D761F0" w:rsidRPr="009F4352" w:rsidRDefault="00B406F3" w:rsidP="00570DD2">
            <w:pPr>
              <w:jc w:val="center"/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sz w:val="18"/>
                <w:szCs w:val="18"/>
              </w:rPr>
              <w:t>Udział w warsztatach ekologicznych lub naukowych, zwiedzanie ekspozycji w Bajce Pana Kleksa w Katowicach.</w:t>
            </w:r>
          </w:p>
        </w:tc>
        <w:tc>
          <w:tcPr>
            <w:tcW w:w="4565" w:type="dxa"/>
            <w:shd w:val="clear" w:color="auto" w:fill="auto"/>
          </w:tcPr>
          <w:p w14:paraId="0C290214" w14:textId="77777777" w:rsidR="00D761F0" w:rsidRPr="009F4352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 xml:space="preserve">- wspomaganie harmonijnego rozwoju psychofizycznego uczniów. </w:t>
            </w:r>
          </w:p>
          <w:p w14:paraId="1C4162DA" w14:textId="77777777" w:rsidR="00D761F0" w:rsidRPr="009F4352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 xml:space="preserve">- rozwijanie i doskonalenie sprawności ruchowej i tężyzny fizycznej. </w:t>
            </w:r>
          </w:p>
          <w:p w14:paraId="137A17C5" w14:textId="77777777" w:rsidR="00D761F0" w:rsidRPr="009F4352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 xml:space="preserve">- rozwijanie poczucia odpowiedzialności za zdrowie własne i innych. </w:t>
            </w:r>
          </w:p>
          <w:p w14:paraId="4DEE9A7C" w14:textId="77777777" w:rsidR="00D761F0" w:rsidRPr="009F4352" w:rsidRDefault="00D761F0" w:rsidP="00570DD2">
            <w:pPr>
              <w:rPr>
                <w:rFonts w:eastAsia="Aptos"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>- wszechstronny rozwój sprawności ruchowej z uwzględnieniem kształtowania cech motorycznych.</w:t>
            </w:r>
          </w:p>
        </w:tc>
        <w:tc>
          <w:tcPr>
            <w:tcW w:w="1388" w:type="dxa"/>
            <w:shd w:val="clear" w:color="auto" w:fill="auto"/>
          </w:tcPr>
          <w:p w14:paraId="55A9708B" w14:textId="77777777" w:rsidR="00D761F0" w:rsidRPr="009F4352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</w:p>
        </w:tc>
      </w:tr>
      <w:tr w:rsidR="00D761F0" w14:paraId="56A6FC3F" w14:textId="77777777" w:rsidTr="005033A0">
        <w:tc>
          <w:tcPr>
            <w:tcW w:w="1664" w:type="dxa"/>
            <w:shd w:val="clear" w:color="auto" w:fill="auto"/>
          </w:tcPr>
          <w:p w14:paraId="578214E2" w14:textId="0A69B338" w:rsidR="00D761F0" w:rsidRPr="009F4352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>14:00</w:t>
            </w:r>
            <w:r w:rsidR="00B406F3" w:rsidRPr="009F4352">
              <w:rPr>
                <w:rFonts w:eastAsia="Aptos"/>
                <w:kern w:val="2"/>
                <w:sz w:val="18"/>
                <w:szCs w:val="18"/>
              </w:rPr>
              <w:t xml:space="preserve"> – 14:30</w:t>
            </w:r>
          </w:p>
        </w:tc>
        <w:tc>
          <w:tcPr>
            <w:tcW w:w="2130" w:type="dxa"/>
            <w:shd w:val="clear" w:color="auto" w:fill="auto"/>
          </w:tcPr>
          <w:p w14:paraId="3467F4E6" w14:textId="77777777" w:rsidR="00D761F0" w:rsidRPr="009F4352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>Zakończenie dnia</w:t>
            </w:r>
          </w:p>
        </w:tc>
        <w:tc>
          <w:tcPr>
            <w:tcW w:w="4565" w:type="dxa"/>
            <w:shd w:val="clear" w:color="auto" w:fill="auto"/>
          </w:tcPr>
          <w:p w14:paraId="132AEA62" w14:textId="77777777" w:rsidR="00D761F0" w:rsidRPr="009F4352" w:rsidRDefault="00D761F0" w:rsidP="005033A0">
            <w:pPr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  <w:r w:rsidRPr="009F4352">
              <w:rPr>
                <w:rFonts w:eastAsia="Aptos"/>
                <w:kern w:val="2"/>
                <w:sz w:val="18"/>
                <w:szCs w:val="18"/>
              </w:rPr>
              <w:t>Odbiór młodszych dzieci przez osoby upoważnione</w:t>
            </w:r>
          </w:p>
        </w:tc>
        <w:tc>
          <w:tcPr>
            <w:tcW w:w="1388" w:type="dxa"/>
            <w:shd w:val="clear" w:color="auto" w:fill="auto"/>
          </w:tcPr>
          <w:p w14:paraId="706E685F" w14:textId="77777777" w:rsidR="00D761F0" w:rsidRPr="009F4352" w:rsidRDefault="00D761F0" w:rsidP="00570DD2">
            <w:pPr>
              <w:jc w:val="center"/>
              <w:rPr>
                <w:rFonts w:eastAsia="Aptos"/>
                <w:b/>
                <w:bCs/>
                <w:kern w:val="2"/>
                <w:sz w:val="18"/>
                <w:szCs w:val="18"/>
              </w:rPr>
            </w:pPr>
          </w:p>
        </w:tc>
      </w:tr>
    </w:tbl>
    <w:p w14:paraId="5F27E0EA" w14:textId="77777777" w:rsidR="00D761F0" w:rsidRPr="00D407C4" w:rsidRDefault="00D761F0" w:rsidP="00D761F0">
      <w:pPr>
        <w:jc w:val="center"/>
        <w:rPr>
          <w:b/>
          <w:bCs/>
        </w:rPr>
      </w:pPr>
    </w:p>
    <w:p w14:paraId="17EC5DA8" w14:textId="77777777" w:rsidR="00D761F0" w:rsidRPr="00D407C4" w:rsidRDefault="00D761F0" w:rsidP="00D761F0">
      <w:pPr>
        <w:jc w:val="center"/>
        <w:rPr>
          <w:b/>
          <w:bCs/>
        </w:rPr>
      </w:pPr>
    </w:p>
    <w:p w14:paraId="61D1B80B" w14:textId="77777777" w:rsidR="00D761F0" w:rsidRDefault="00D761F0" w:rsidP="00D761F0">
      <w:pPr>
        <w:jc w:val="both"/>
        <w:rPr>
          <w:b/>
          <w:sz w:val="28"/>
          <w:szCs w:val="28"/>
        </w:rPr>
      </w:pPr>
    </w:p>
    <w:p w14:paraId="2D27F4E2" w14:textId="77777777" w:rsidR="007553B7" w:rsidRDefault="007553B7"/>
    <w:sectPr w:rsidR="007553B7" w:rsidSect="00AE7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04311BC"/>
    <w:multiLevelType w:val="multilevel"/>
    <w:tmpl w:val="3CA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02542"/>
    <w:multiLevelType w:val="multilevel"/>
    <w:tmpl w:val="1FF2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72359"/>
    <w:multiLevelType w:val="multilevel"/>
    <w:tmpl w:val="9F2C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E3506"/>
    <w:multiLevelType w:val="hybridMultilevel"/>
    <w:tmpl w:val="9B5A6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C0044"/>
    <w:multiLevelType w:val="hybridMultilevel"/>
    <w:tmpl w:val="294EF298"/>
    <w:lvl w:ilvl="0" w:tplc="3E3606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6059524">
    <w:abstractNumId w:val="0"/>
  </w:num>
  <w:num w:numId="2" w16cid:durableId="516432756">
    <w:abstractNumId w:val="1"/>
  </w:num>
  <w:num w:numId="3" w16cid:durableId="1503348566">
    <w:abstractNumId w:val="6"/>
  </w:num>
  <w:num w:numId="4" w16cid:durableId="2115206958">
    <w:abstractNumId w:val="5"/>
  </w:num>
  <w:num w:numId="5" w16cid:durableId="1242133273">
    <w:abstractNumId w:val="4"/>
  </w:num>
  <w:num w:numId="6" w16cid:durableId="1907640354">
    <w:abstractNumId w:val="2"/>
  </w:num>
  <w:num w:numId="7" w16cid:durableId="16776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F0"/>
    <w:rsid w:val="00032BEF"/>
    <w:rsid w:val="00172FBB"/>
    <w:rsid w:val="001D397C"/>
    <w:rsid w:val="002658DC"/>
    <w:rsid w:val="002B0E06"/>
    <w:rsid w:val="003F45F4"/>
    <w:rsid w:val="004B076E"/>
    <w:rsid w:val="005033A0"/>
    <w:rsid w:val="00524508"/>
    <w:rsid w:val="005573D1"/>
    <w:rsid w:val="005A7B02"/>
    <w:rsid w:val="005F3CB9"/>
    <w:rsid w:val="006C6159"/>
    <w:rsid w:val="0071306D"/>
    <w:rsid w:val="007553B7"/>
    <w:rsid w:val="007A0449"/>
    <w:rsid w:val="007A0A0D"/>
    <w:rsid w:val="008153B0"/>
    <w:rsid w:val="0096522B"/>
    <w:rsid w:val="009E44BA"/>
    <w:rsid w:val="009F4352"/>
    <w:rsid w:val="00A022D6"/>
    <w:rsid w:val="00A02A74"/>
    <w:rsid w:val="00A16362"/>
    <w:rsid w:val="00AB0778"/>
    <w:rsid w:val="00AE7C12"/>
    <w:rsid w:val="00B271BE"/>
    <w:rsid w:val="00B406F3"/>
    <w:rsid w:val="00C12A8A"/>
    <w:rsid w:val="00C65BD2"/>
    <w:rsid w:val="00CB2593"/>
    <w:rsid w:val="00D75CDA"/>
    <w:rsid w:val="00D761F0"/>
    <w:rsid w:val="00F5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56DE"/>
  <w15:chartTrackingRefBased/>
  <w15:docId w15:val="{DB5F5AD7-3F95-4D20-9DDD-E39B6185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1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1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1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1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1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1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1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1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1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1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1F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3F45F4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82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017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5023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552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857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5448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29323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4963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781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0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3602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61856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9732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1884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1110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58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344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9850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94283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6937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993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109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190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1432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55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3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358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63417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44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529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2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11721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6063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35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7673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25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4852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14625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4185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1775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Widera</dc:creator>
  <cp:keywords/>
  <dc:description/>
  <cp:lastModifiedBy>Klaudia Widera</cp:lastModifiedBy>
  <cp:revision>15</cp:revision>
  <cp:lastPrinted>2025-05-14T10:12:00Z</cp:lastPrinted>
  <dcterms:created xsi:type="dcterms:W3CDTF">2025-05-14T06:59:00Z</dcterms:created>
  <dcterms:modified xsi:type="dcterms:W3CDTF">2025-05-16T11:47:00Z</dcterms:modified>
</cp:coreProperties>
</file>